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E2" w:rsidRDefault="001901D5">
      <w:r>
        <w:t>Carboxylic Acid Questions</w:t>
      </w:r>
      <w:r>
        <w:tab/>
      </w:r>
      <w:r>
        <w:tab/>
        <w:t>Name_________________________________ # _____</w:t>
      </w:r>
    </w:p>
    <w:tbl>
      <w:tblPr>
        <w:tblW w:w="14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0"/>
      </w:tblGrid>
      <w:tr w:rsidR="001901D5" w:rsidRPr="001901D5" w:rsidTr="001901D5">
        <w:trPr>
          <w:tblCellSpacing w:w="0" w:type="dxa"/>
          <w:hidden/>
        </w:trPr>
        <w:tc>
          <w:tcPr>
            <w:tcW w:w="0" w:type="auto"/>
            <w:shd w:val="clear" w:color="auto" w:fill="FFFFFF"/>
            <w:hideMark/>
          </w:tcPr>
          <w:p w:rsidR="001901D5" w:rsidRPr="001901D5" w:rsidRDefault="001901D5" w:rsidP="001901D5">
            <w:pPr>
              <w:rPr>
                <w:vanish/>
              </w:rPr>
            </w:pPr>
            <w:r w:rsidRPr="001901D5">
              <w:rPr>
                <w:vanish/>
              </w:rPr>
              <w:t>Top of Form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60"/>
            </w:tblGrid>
            <w:tr w:rsidR="001901D5" w:rsidRPr="001901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60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t>The correct structure for potassium benzoate would be:</w:t>
                        </w:r>
                      </w:p>
                      <w:tbl>
                        <w:tblPr>
                          <w:tblW w:w="5000" w:type="pct"/>
                          <w:tblCellSpacing w:w="1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95"/>
                          <w:gridCol w:w="3585"/>
                        </w:tblGrid>
                        <w:tr w:rsidR="001901D5" w:rsidRPr="001901D5" w:rsidTr="001901D5">
                          <w:trPr>
                            <w:tblCellSpacing w:w="10" w:type="dxa"/>
                          </w:trPr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1"/>
                                <w:gridCol w:w="175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422" type="#_x0000_t75" style="width:16.5pt;height:15pt" o:ole="">
                                          <v:imagedata r:id="rId4" o:title=""/>
                                        </v:shape>
                                        <w:control r:id="rId5" w:name="DefaultOcxName" w:shapeid="_x0000_i142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066800" cy="857250"/>
                                          <wp:effectExtent l="0" t="0" r="0" b="0"/>
                                          <wp:docPr id="59" name="Picture 59" descr="/ilrn/books/beinl8/images/img442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/ilrn/books/beinl8/images/img442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66800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223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421" type="#_x0000_t75" style="width:16.5pt;height:15pt" o:ole="">
                                          <v:imagedata r:id="rId4" o:title=""/>
                                        </v:shape>
                                        <w:control r:id="rId7" w:name="DefaultOcxName1" w:shapeid="_x0000_i142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365250" cy="209550"/>
                                          <wp:effectExtent l="0" t="0" r="6350" b="0"/>
                                          <wp:docPr id="58" name="Picture 58" descr="/ilrn/books/beinl8/images/img443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/ilrn/books/beinl8/images/img443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65250" cy="2095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09"/>
                                <w:gridCol w:w="274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420" type="#_x0000_t75" style="width:16.5pt;height:15pt" o:ole="">
                                          <v:imagedata r:id="rId4" o:title=""/>
                                        </v:shape>
                                        <w:control r:id="rId9" w:name="DefaultOcxName2" w:shapeid="_x0000_i142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689100" cy="1231900"/>
                                          <wp:effectExtent l="0" t="0" r="6350" b="6350"/>
                                          <wp:docPr id="57" name="Picture 57" descr="/ilrn/books/beinl8/images/img444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/ilrn/books/beinl8/images/img444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89100" cy="1231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262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419" type="#_x0000_t75" style="width:16.5pt;height:15pt" o:ole="">
                                          <v:imagedata r:id="rId4" o:title=""/>
                                        </v:shape>
                                        <w:control r:id="rId11" w:name="DefaultOcxName3" w:shapeid="_x0000_i141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d.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612900" cy="1231900"/>
                                          <wp:effectExtent l="0" t="0" r="6350" b="6350"/>
                                          <wp:docPr id="56" name="Picture 56" descr="/ilrn/books/beinl8/images/img445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/ilrn/books/beinl8/images/img445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12900" cy="1231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/>
                          </w:tc>
                          <w:tc>
                            <w:tcPr>
                              <w:tcW w:w="1250" w:type="pct"/>
                              <w:tcMar>
                                <w:top w:w="180" w:type="dxa"/>
                                <w:left w:w="20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1901D5" w:rsidRPr="001901D5" w:rsidRDefault="001901D5" w:rsidP="001901D5"/>
                          </w:tc>
                        </w:tr>
                      </w:tbl>
                      <w:p w:rsidR="001901D5" w:rsidRPr="001901D5" w:rsidRDefault="001901D5" w:rsidP="001901D5"/>
                    </w:tc>
                  </w:tr>
                </w:tbl>
                <w:p w:rsidR="001901D5" w:rsidRPr="001901D5" w:rsidRDefault="001901D5" w:rsidP="001901D5"/>
              </w:tc>
            </w:tr>
          </w:tbl>
          <w:p w:rsidR="001901D5" w:rsidRPr="001901D5" w:rsidRDefault="001901D5" w:rsidP="001901D5">
            <w:r w:rsidRPr="001901D5">
              <w:pict>
                <v:rect id="_x0000_i1029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4060"/>
            </w:tblGrid>
            <w:tr w:rsidR="001901D5" w:rsidRPr="001901D5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tbl>
                  <w:tblPr>
                    <w:tblW w:w="0" w:type="auto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rPr>
                            <w:b/>
                            <w:bCs/>
                          </w:rPr>
                          <w:t>2.</w:t>
                        </w:r>
                      </w:p>
                    </w:tc>
                  </w:tr>
                </w:tbl>
                <w:p w:rsidR="001901D5" w:rsidRPr="001901D5" w:rsidRDefault="001901D5" w:rsidP="001901D5"/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60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t>The pH of an aqueous solution of acetic acid (vinegar) would be:</w:t>
                        </w:r>
                      </w:p>
                      <w:tbl>
                        <w:tblPr>
                          <w:tblW w:w="5000" w:type="pct"/>
                          <w:tblCellSpacing w:w="1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  <w:gridCol w:w="3510"/>
                        </w:tblGrid>
                        <w:tr w:rsidR="001901D5" w:rsidRPr="001901D5" w:rsidTr="001901D5">
                          <w:trPr>
                            <w:tblCellSpacing w:w="10" w:type="dxa"/>
                          </w:trPr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1"/>
                                <w:gridCol w:w="187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418" type="#_x0000_t75" style="width:16.5pt;height:15pt" o:ole="">
                                          <v:imagedata r:id="rId4" o:title=""/>
                                        </v:shape>
                                        <w:control r:id="rId13" w:name="DefaultOcxName4" w:shapeid="_x0000_i141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1029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417" type="#_x0000_t75" style="width:16.5pt;height:15pt" o:ole="">
                                          <v:imagedata r:id="rId4" o:title=""/>
                                        </v:shape>
                                        <w:control r:id="rId14" w:name="DefaultOcxName5" w:shapeid="_x0000_i141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less than 7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09"/>
                                <w:gridCol w:w="1352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416" type="#_x0000_t75" style="width:16.5pt;height:15pt" o:ole="">
                                          <v:imagedata r:id="rId4" o:title=""/>
                                        </v:shape>
                                        <w:control r:id="rId15" w:name="DefaultOcxName6" w:shapeid="_x0000_i141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greater than 7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299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415" type="#_x0000_t75" style="width:16.5pt;height:15pt" o:ole="">
                                          <v:imagedata r:id="rId4" o:title=""/>
                                        </v:shape>
                                        <w:control r:id="rId16" w:name="DefaultOcxName7" w:shapeid="_x0000_i141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d.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/>
                          </w:tc>
                          <w:tc>
                            <w:tcPr>
                              <w:tcW w:w="1250" w:type="pct"/>
                              <w:tcMar>
                                <w:top w:w="180" w:type="dxa"/>
                                <w:left w:w="20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1901D5" w:rsidRPr="001901D5" w:rsidRDefault="001901D5" w:rsidP="001901D5"/>
                          </w:tc>
                        </w:tr>
                      </w:tbl>
                      <w:p w:rsidR="001901D5" w:rsidRPr="001901D5" w:rsidRDefault="001901D5" w:rsidP="001901D5"/>
                    </w:tc>
                  </w:tr>
                </w:tbl>
                <w:p w:rsidR="001901D5" w:rsidRPr="001901D5" w:rsidRDefault="001901D5" w:rsidP="001901D5"/>
              </w:tc>
            </w:tr>
          </w:tbl>
          <w:p w:rsidR="001901D5" w:rsidRPr="001901D5" w:rsidRDefault="001901D5" w:rsidP="001901D5">
            <w:r w:rsidRPr="001901D5">
              <w:pict>
                <v:rect id="_x0000_i1030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4060"/>
            </w:tblGrid>
            <w:tr w:rsidR="001901D5" w:rsidRPr="001901D5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tbl>
                  <w:tblPr>
                    <w:tblW w:w="0" w:type="auto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rPr>
                            <w:b/>
                            <w:bCs/>
                          </w:rPr>
                          <w:t>3.</w:t>
                        </w:r>
                      </w:p>
                    </w:tc>
                  </w:tr>
                </w:tbl>
                <w:p w:rsidR="001901D5" w:rsidRPr="001901D5" w:rsidRDefault="001901D5" w:rsidP="001901D5"/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60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t xml:space="preserve">Which of the following </w:t>
                        </w:r>
                        <w:proofErr w:type="gramStart"/>
                        <w:r w:rsidRPr="001901D5">
                          <w:t>is considered to be</w:t>
                        </w:r>
                        <w:proofErr w:type="gramEnd"/>
                        <w:r w:rsidRPr="001901D5">
                          <w:t xml:space="preserve"> a fatty acid?</w:t>
                        </w:r>
                      </w:p>
                      <w:tbl>
                        <w:tblPr>
                          <w:tblW w:w="5000" w:type="pct"/>
                          <w:tblCellSpacing w:w="1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  <w:gridCol w:w="3510"/>
                        </w:tblGrid>
                        <w:tr w:rsidR="001901D5" w:rsidRPr="001901D5" w:rsidTr="001901D5">
                          <w:trPr>
                            <w:tblCellSpacing w:w="10" w:type="dxa"/>
                          </w:trPr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1"/>
                                <w:gridCol w:w="244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lastRenderedPageBreak/>
                                      <w:object w:dxaOrig="1440" w:dyaOrig="1440">
                                        <v:shape id="_x0000_i1414" type="#_x0000_t75" style="width:16.5pt;height:15pt" o:ole="">
                                          <v:imagedata r:id="rId4" o:title=""/>
                                        </v:shape>
                                        <w:control r:id="rId17" w:name="DefaultOcxName8" w:shapeid="_x0000_i141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504950" cy="546100"/>
                                          <wp:effectExtent l="0" t="0" r="0" b="6350"/>
                                          <wp:docPr id="55" name="Picture 55" descr="/ilrn/books/beinl8/images/img446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/ilrn/books/beinl8/images/img446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04950" cy="546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244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413" type="#_x0000_t75" style="width:16.5pt;height:15pt" o:ole="">
                                          <v:imagedata r:id="rId4" o:title=""/>
                                        </v:shape>
                                        <w:control r:id="rId19" w:name="DefaultOcxName9" w:shapeid="_x0000_i141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504950" cy="546100"/>
                                          <wp:effectExtent l="0" t="0" r="0" b="6350"/>
                                          <wp:docPr id="54" name="Picture 54" descr="/ilrn/books/beinl8/images/img44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/ilrn/books/beinl8/images/img44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04950" cy="546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09"/>
                                <w:gridCol w:w="244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412" type="#_x0000_t75" style="width:16.5pt;height:15pt" o:ole="">
                                          <v:imagedata r:id="rId4" o:title=""/>
                                        </v:shape>
                                        <w:control r:id="rId21" w:name="DefaultOcxName10" w:shapeid="_x0000_i141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504950" cy="546100"/>
                                          <wp:effectExtent l="0" t="0" r="0" b="6350"/>
                                          <wp:docPr id="53" name="Picture 53" descr="/ilrn/books/beinl8/images/img448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/ilrn/books/beinl8/images/img448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04950" cy="546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244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411" type="#_x0000_t75" style="width:16.5pt;height:15pt" o:ole="">
                                          <v:imagedata r:id="rId4" o:title=""/>
                                        </v:shape>
                                        <w:control r:id="rId23" w:name="DefaultOcxName11" w:shapeid="_x0000_i141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d.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504950" cy="552450"/>
                                          <wp:effectExtent l="0" t="0" r="0" b="0"/>
                                          <wp:docPr id="52" name="Picture 52" descr="/ilrn/books/beinl8/images/img449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/ilrn/books/beinl8/images/img449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04950" cy="552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/>
                          </w:tc>
                          <w:tc>
                            <w:tcPr>
                              <w:tcW w:w="1250" w:type="pct"/>
                              <w:tcMar>
                                <w:top w:w="180" w:type="dxa"/>
                                <w:left w:w="20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1901D5" w:rsidRPr="001901D5" w:rsidRDefault="001901D5" w:rsidP="001901D5"/>
                          </w:tc>
                        </w:tr>
                      </w:tbl>
                      <w:p w:rsidR="001901D5" w:rsidRPr="001901D5" w:rsidRDefault="001901D5" w:rsidP="001901D5"/>
                    </w:tc>
                  </w:tr>
                </w:tbl>
                <w:p w:rsidR="001901D5" w:rsidRPr="001901D5" w:rsidRDefault="001901D5" w:rsidP="001901D5"/>
              </w:tc>
            </w:tr>
          </w:tbl>
          <w:p w:rsidR="001901D5" w:rsidRPr="001901D5" w:rsidRDefault="001901D5" w:rsidP="001901D5">
            <w:r w:rsidRPr="001901D5">
              <w:lastRenderedPageBreak/>
              <w:pict>
                <v:rect id="_x0000_i1035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4060"/>
            </w:tblGrid>
            <w:tr w:rsidR="001901D5" w:rsidRPr="001901D5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tbl>
                  <w:tblPr>
                    <w:tblW w:w="0" w:type="auto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rPr>
                            <w:b/>
                            <w:bCs/>
                          </w:rPr>
                          <w:t>4.</w:t>
                        </w:r>
                      </w:p>
                    </w:tc>
                  </w:tr>
                </w:tbl>
                <w:p w:rsidR="001901D5" w:rsidRPr="001901D5" w:rsidRDefault="001901D5" w:rsidP="001901D5"/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60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t xml:space="preserve">Pictured below is </w:t>
                        </w:r>
                        <w:proofErr w:type="spellStart"/>
                        <w:r w:rsidRPr="001901D5">
                          <w:t>methanoic</w:t>
                        </w:r>
                        <w:proofErr w:type="spellEnd"/>
                        <w:r w:rsidRPr="001901D5">
                          <w:t xml:space="preserve"> acid. What is the common name for this carboxylic acid? </w:t>
                        </w:r>
                        <w:r w:rsidRPr="001901D5">
                          <w:drawing>
                            <wp:inline distT="0" distB="0" distL="0" distR="0">
                              <wp:extent cx="1009650" cy="857250"/>
                              <wp:effectExtent l="0" t="0" r="0" b="0"/>
                              <wp:docPr id="51" name="Picture 51" descr="/ilrn/books/beinl8/images/img4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/ilrn/books/beinl8/images/img4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1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  <w:gridCol w:w="3510"/>
                        </w:tblGrid>
                        <w:tr w:rsidR="001901D5" w:rsidRPr="001901D5" w:rsidTr="001901D5">
                          <w:trPr>
                            <w:tblCellSpacing w:w="10" w:type="dxa"/>
                          </w:trPr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1"/>
                                <w:gridCol w:w="1108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410" type="#_x0000_t75" style="width:16.5pt;height:15pt" o:ole="">
                                          <v:imagedata r:id="rId4" o:title=""/>
                                        </v:shape>
                                        <w:control r:id="rId26" w:name="DefaultOcxName12" w:shapeid="_x0000_i141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proofErr w:type="spellStart"/>
                                    <w:r w:rsidRPr="001901D5">
                                      <w:t>methic</w:t>
                                    </w:r>
                                    <w:proofErr w:type="spellEnd"/>
                                    <w:r w:rsidRPr="001901D5">
                                      <w:t xml:space="preserve"> acid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101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409" type="#_x0000_t75" style="width:16.5pt;height:15pt" o:ole="">
                                          <v:imagedata r:id="rId4" o:title=""/>
                                        </v:shape>
                                        <w:control r:id="rId27" w:name="DefaultOcxName13" w:shapeid="_x0000_i140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acetic acid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09"/>
                                <w:gridCol w:w="1069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408" type="#_x0000_t75" style="width:16.5pt;height:15pt" o:ole="">
                                          <v:imagedata r:id="rId4" o:title=""/>
                                        </v:shape>
                                        <w:control r:id="rId28" w:name="DefaultOcxName14" w:shapeid="_x0000_i140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formic acid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1256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407" type="#_x0000_t75" style="width:16.5pt;height:15pt" o:ole="">
                                          <v:imagedata r:id="rId4" o:title=""/>
                                        </v:shape>
                                        <w:control r:id="rId29" w:name="DefaultOcxName15" w:shapeid="_x0000_i140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d.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carbonic acid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/>
                          </w:tc>
                          <w:tc>
                            <w:tcPr>
                              <w:tcW w:w="1250" w:type="pct"/>
                              <w:tcMar>
                                <w:top w:w="180" w:type="dxa"/>
                                <w:left w:w="20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1901D5" w:rsidRPr="001901D5" w:rsidRDefault="001901D5" w:rsidP="001901D5"/>
                          </w:tc>
                        </w:tr>
                      </w:tbl>
                      <w:p w:rsidR="001901D5" w:rsidRPr="001901D5" w:rsidRDefault="001901D5" w:rsidP="001901D5"/>
                    </w:tc>
                  </w:tr>
                </w:tbl>
                <w:p w:rsidR="001901D5" w:rsidRPr="001901D5" w:rsidRDefault="001901D5" w:rsidP="001901D5"/>
              </w:tc>
            </w:tr>
          </w:tbl>
          <w:p w:rsidR="001901D5" w:rsidRPr="001901D5" w:rsidRDefault="001901D5" w:rsidP="001901D5">
            <w:r w:rsidRPr="001901D5">
              <w:pict>
                <v:rect id="_x0000_i1037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4060"/>
            </w:tblGrid>
            <w:tr w:rsidR="001901D5" w:rsidRPr="001901D5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tbl>
                  <w:tblPr>
                    <w:tblW w:w="0" w:type="auto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rPr>
                            <w:b/>
                            <w:bCs/>
                          </w:rPr>
                          <w:t>5.</w:t>
                        </w:r>
                      </w:p>
                    </w:tc>
                  </w:tr>
                </w:tbl>
                <w:p w:rsidR="001901D5" w:rsidRPr="001901D5" w:rsidRDefault="001901D5" w:rsidP="001901D5"/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60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t>What is the IUPAC name for the following molecule? </w:t>
                        </w:r>
                        <w:r w:rsidRPr="001901D5">
                          <w:drawing>
                            <wp:inline distT="0" distB="0" distL="0" distR="0">
                              <wp:extent cx="1492250" cy="1651000"/>
                              <wp:effectExtent l="0" t="0" r="0" b="6350"/>
                              <wp:docPr id="50" name="Picture 50" descr="/ilrn/books/beinl8/images/img45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/ilrn/books/beinl8/images/img45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92250" cy="165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1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  <w:gridCol w:w="3510"/>
                        </w:tblGrid>
                        <w:tr w:rsidR="001901D5" w:rsidRPr="001901D5" w:rsidTr="001901D5">
                          <w:trPr>
                            <w:tblCellSpacing w:w="10" w:type="dxa"/>
                          </w:trPr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1"/>
                                <w:gridCol w:w="192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lastRenderedPageBreak/>
                                      <w:object w:dxaOrig="1440" w:dyaOrig="1440">
                                        <v:shape id="_x0000_i1406" type="#_x0000_t75" style="width:16.5pt;height:15pt" o:ole="">
                                          <v:imagedata r:id="rId4" o:title=""/>
                                        </v:shape>
                                        <w:control r:id="rId31" w:name="DefaultOcxName16" w:shapeid="_x0000_i140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rPr>
                                        <w:i/>
                                        <w:iCs/>
                                      </w:rPr>
                                      <w:t>o</w:t>
                                    </w:r>
                                    <w:r w:rsidRPr="001901D5">
                                      <w:t>-</w:t>
                                    </w:r>
                                    <w:proofErr w:type="spellStart"/>
                                    <w:r w:rsidRPr="001901D5">
                                      <w:t>chlorobenzoic</w:t>
                                    </w:r>
                                    <w:proofErr w:type="spellEnd"/>
                                    <w:r w:rsidRPr="001901D5">
                                      <w:t xml:space="preserve"> acid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1986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405" type="#_x0000_t75" style="width:16.5pt;height:15pt" o:ole="">
                                          <v:imagedata r:id="rId4" o:title=""/>
                                        </v:shape>
                                        <w:control r:id="rId32" w:name="DefaultOcxName17" w:shapeid="_x0000_i140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rPr>
                                        <w:i/>
                                        <w:iCs/>
                                      </w:rPr>
                                      <w:t>m</w:t>
                                    </w:r>
                                    <w:r w:rsidRPr="001901D5">
                                      <w:t>-</w:t>
                                    </w:r>
                                    <w:proofErr w:type="spellStart"/>
                                    <w:r w:rsidRPr="001901D5">
                                      <w:t>chlorobenzoic</w:t>
                                    </w:r>
                                    <w:proofErr w:type="spellEnd"/>
                                    <w:r w:rsidRPr="001901D5">
                                      <w:t xml:space="preserve"> acid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09"/>
                                <w:gridCol w:w="192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404" type="#_x0000_t75" style="width:16.5pt;height:15pt" o:ole="">
                                          <v:imagedata r:id="rId4" o:title=""/>
                                        </v:shape>
                                        <w:control r:id="rId33" w:name="DefaultOcxName18" w:shapeid="_x0000_i140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rPr>
                                        <w:i/>
                                        <w:iCs/>
                                      </w:rPr>
                                      <w:t>p</w:t>
                                    </w:r>
                                    <w:r w:rsidRPr="001901D5">
                                      <w:t>-</w:t>
                                    </w:r>
                                    <w:proofErr w:type="spellStart"/>
                                    <w:r w:rsidRPr="001901D5">
                                      <w:t>chlorobenzoic</w:t>
                                    </w:r>
                                    <w:proofErr w:type="spellEnd"/>
                                    <w:r w:rsidRPr="001901D5">
                                      <w:t xml:space="preserve"> acid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2107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403" type="#_x0000_t75" style="width:16.5pt;height:15pt" o:ole="">
                                          <v:imagedata r:id="rId4" o:title=""/>
                                        </v:shape>
                                        <w:control r:id="rId34" w:name="DefaultOcxName19" w:shapeid="_x0000_i140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d.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proofErr w:type="spellStart"/>
                                    <w:r w:rsidRPr="001901D5">
                                      <w:t>carboxychlorobenzene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1901D5" w:rsidRPr="001901D5" w:rsidRDefault="001901D5" w:rsidP="001901D5"/>
                          </w:tc>
                          <w:tc>
                            <w:tcPr>
                              <w:tcW w:w="1250" w:type="pct"/>
                              <w:tcMar>
                                <w:top w:w="180" w:type="dxa"/>
                                <w:left w:w="20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1901D5" w:rsidRPr="001901D5" w:rsidRDefault="001901D5" w:rsidP="001901D5"/>
                          </w:tc>
                        </w:tr>
                      </w:tbl>
                      <w:p w:rsidR="001901D5" w:rsidRPr="001901D5" w:rsidRDefault="001901D5" w:rsidP="001901D5"/>
                    </w:tc>
                  </w:tr>
                </w:tbl>
                <w:p w:rsidR="001901D5" w:rsidRPr="001901D5" w:rsidRDefault="001901D5" w:rsidP="001901D5"/>
              </w:tc>
            </w:tr>
          </w:tbl>
          <w:p w:rsidR="001901D5" w:rsidRPr="001901D5" w:rsidRDefault="001901D5" w:rsidP="001901D5">
            <w:r w:rsidRPr="001901D5">
              <w:lastRenderedPageBreak/>
              <w:pict>
                <v:rect id="_x0000_i1039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4060"/>
            </w:tblGrid>
            <w:tr w:rsidR="001901D5" w:rsidRPr="001901D5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tbl>
                  <w:tblPr>
                    <w:tblW w:w="0" w:type="auto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rPr>
                            <w:b/>
                            <w:bCs/>
                          </w:rPr>
                          <w:t>6.</w:t>
                        </w:r>
                      </w:p>
                    </w:tc>
                  </w:tr>
                </w:tbl>
                <w:p w:rsidR="001901D5" w:rsidRPr="001901D5" w:rsidRDefault="001901D5" w:rsidP="001901D5"/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60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t>Predict the product from the reaction shown below. </w:t>
                        </w:r>
                        <w:r w:rsidRPr="001901D5">
                          <w:drawing>
                            <wp:inline distT="0" distB="0" distL="0" distR="0">
                              <wp:extent cx="4057650" cy="552450"/>
                              <wp:effectExtent l="0" t="0" r="0" b="0"/>
                              <wp:docPr id="49" name="Picture 49" descr="/ilrn/books/beinl8/images/img45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/ilrn/books/beinl8/images/img45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765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1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  <w:gridCol w:w="3510"/>
                        </w:tblGrid>
                        <w:tr w:rsidR="001901D5" w:rsidRPr="001901D5" w:rsidTr="001901D5">
                          <w:trPr>
                            <w:tblCellSpacing w:w="10" w:type="dxa"/>
                          </w:trPr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1"/>
                                <w:gridCol w:w="319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402" type="#_x0000_t75" style="width:16.5pt;height:15pt" o:ole="">
                                          <v:imagedata r:id="rId4" o:title=""/>
                                        </v:shape>
                                        <w:control r:id="rId36" w:name="DefaultOcxName20" w:shapeid="_x0000_i140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974850" cy="552450"/>
                                          <wp:effectExtent l="0" t="0" r="6350" b="0"/>
                                          <wp:docPr id="48" name="Picture 48" descr="/ilrn/books/beinl8/images/img453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/ilrn/books/beinl8/images/img453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74850" cy="552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319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401" type="#_x0000_t75" style="width:16.5pt;height:15pt" o:ole="">
                                          <v:imagedata r:id="rId4" o:title=""/>
                                        </v:shape>
                                        <w:control r:id="rId38" w:name="DefaultOcxName21" w:shapeid="_x0000_i140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974850" cy="546100"/>
                                          <wp:effectExtent l="0" t="0" r="6350" b="6350"/>
                                          <wp:docPr id="47" name="Picture 47" descr="/ilrn/books/beinl8/images/img454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/ilrn/books/beinl8/images/img454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74850" cy="546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09"/>
                                <w:gridCol w:w="302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400" type="#_x0000_t75" style="width:16.5pt;height:15pt" o:ole="">
                                          <v:imagedata r:id="rId4" o:title=""/>
                                        </v:shape>
                                        <w:control r:id="rId40" w:name="DefaultOcxName22" w:shapeid="_x0000_i140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873250" cy="546100"/>
                                          <wp:effectExtent l="0" t="0" r="0" b="6350"/>
                                          <wp:docPr id="46" name="Picture 46" descr="/ilrn/books/beinl8/images/img455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/ilrn/books/beinl8/images/img455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73250" cy="546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319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99" type="#_x0000_t75" style="width:16.5pt;height:15pt" o:ole="">
                                          <v:imagedata r:id="rId4" o:title=""/>
                                        </v:shape>
                                        <w:control r:id="rId42" w:name="DefaultOcxName23" w:shapeid="_x0000_i139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d.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974850" cy="546100"/>
                                          <wp:effectExtent l="0" t="0" r="6350" b="6350"/>
                                          <wp:docPr id="45" name="Picture 45" descr="/ilrn/books/beinl8/images/img456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/ilrn/books/beinl8/images/img456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74850" cy="546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/>
                          </w:tc>
                          <w:tc>
                            <w:tcPr>
                              <w:tcW w:w="1250" w:type="pct"/>
                              <w:tcMar>
                                <w:top w:w="180" w:type="dxa"/>
                                <w:left w:w="20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1901D5" w:rsidRPr="001901D5" w:rsidRDefault="001901D5" w:rsidP="001901D5"/>
                          </w:tc>
                        </w:tr>
                      </w:tbl>
                      <w:p w:rsidR="001901D5" w:rsidRPr="001901D5" w:rsidRDefault="001901D5" w:rsidP="001901D5"/>
                    </w:tc>
                  </w:tr>
                </w:tbl>
                <w:p w:rsidR="001901D5" w:rsidRPr="001901D5" w:rsidRDefault="001901D5" w:rsidP="001901D5"/>
              </w:tc>
            </w:tr>
          </w:tbl>
          <w:p w:rsidR="001901D5" w:rsidRPr="001901D5" w:rsidRDefault="001901D5" w:rsidP="001901D5">
            <w:r w:rsidRPr="001901D5">
              <w:pict>
                <v:rect id="_x0000_i1045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4060"/>
            </w:tblGrid>
            <w:tr w:rsidR="001901D5" w:rsidRPr="001901D5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tbl>
                  <w:tblPr>
                    <w:tblW w:w="0" w:type="auto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rPr>
                            <w:b/>
                            <w:bCs/>
                          </w:rPr>
                          <w:t>7.</w:t>
                        </w:r>
                      </w:p>
                    </w:tc>
                  </w:tr>
                </w:tbl>
                <w:p w:rsidR="001901D5" w:rsidRPr="001901D5" w:rsidRDefault="001901D5" w:rsidP="001901D5"/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60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t>Which of the following carboxylic acids is the most soluble in water?</w:t>
                        </w:r>
                      </w:p>
                      <w:tbl>
                        <w:tblPr>
                          <w:tblW w:w="5000" w:type="pct"/>
                          <w:tblCellSpacing w:w="1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  <w:gridCol w:w="3510"/>
                        </w:tblGrid>
                        <w:tr w:rsidR="001901D5" w:rsidRPr="001901D5" w:rsidTr="001901D5">
                          <w:trPr>
                            <w:tblCellSpacing w:w="10" w:type="dxa"/>
                          </w:trPr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1"/>
                                <w:gridCol w:w="244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98" type="#_x0000_t75" style="width:16.5pt;height:15pt" o:ole="">
                                          <v:imagedata r:id="rId4" o:title=""/>
                                        </v:shape>
                                        <w:control r:id="rId44" w:name="DefaultOcxName24" w:shapeid="_x0000_i139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504950" cy="546100"/>
                                          <wp:effectExtent l="0" t="0" r="0" b="6350"/>
                                          <wp:docPr id="44" name="Picture 44" descr="/ilrn/books/beinl8/images/img45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/ilrn/books/beinl8/images/img45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04950" cy="546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244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97" type="#_x0000_t75" style="width:16.5pt;height:15pt" o:ole="">
                                          <v:imagedata r:id="rId4" o:title=""/>
                                        </v:shape>
                                        <w:control r:id="rId45" w:name="DefaultOcxName25" w:shapeid="_x0000_i139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504950" cy="546100"/>
                                          <wp:effectExtent l="0" t="0" r="0" b="6350"/>
                                          <wp:docPr id="43" name="Picture 43" descr="/ilrn/books/beinl8/images/img458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/ilrn/books/beinl8/images/img458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04950" cy="546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09"/>
                                <w:gridCol w:w="244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lastRenderedPageBreak/>
                                      <w:object w:dxaOrig="1440" w:dyaOrig="1440">
                                        <v:shape id="_x0000_i1396" type="#_x0000_t75" style="width:16.5pt;height:15pt" o:ole="">
                                          <v:imagedata r:id="rId4" o:title=""/>
                                        </v:shape>
                                        <w:control r:id="rId46" w:name="DefaultOcxName26" w:shapeid="_x0000_i139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504950" cy="546100"/>
                                          <wp:effectExtent l="0" t="0" r="0" b="6350"/>
                                          <wp:docPr id="42" name="Picture 42" descr="/ilrn/books/beinl8/images/img459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/ilrn/books/beinl8/images/img459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04950" cy="546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244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95" type="#_x0000_t75" style="width:16.5pt;height:15pt" o:ole="">
                                          <v:imagedata r:id="rId4" o:title=""/>
                                        </v:shape>
                                        <w:control r:id="rId47" w:name="DefaultOcxName27" w:shapeid="_x0000_i139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d.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504950" cy="552450"/>
                                          <wp:effectExtent l="0" t="0" r="0" b="0"/>
                                          <wp:docPr id="41" name="Picture 41" descr="/ilrn/books/beinl8/images/img460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/ilrn/books/beinl8/images/img460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04950" cy="552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/>
                          </w:tc>
                          <w:tc>
                            <w:tcPr>
                              <w:tcW w:w="1250" w:type="pct"/>
                              <w:tcMar>
                                <w:top w:w="180" w:type="dxa"/>
                                <w:left w:w="20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1901D5" w:rsidRPr="001901D5" w:rsidRDefault="001901D5" w:rsidP="001901D5"/>
                          </w:tc>
                        </w:tr>
                      </w:tbl>
                      <w:p w:rsidR="001901D5" w:rsidRPr="001901D5" w:rsidRDefault="001901D5" w:rsidP="001901D5"/>
                    </w:tc>
                  </w:tr>
                </w:tbl>
                <w:p w:rsidR="001901D5" w:rsidRPr="001901D5" w:rsidRDefault="001901D5" w:rsidP="001901D5"/>
              </w:tc>
            </w:tr>
          </w:tbl>
          <w:p w:rsidR="001901D5" w:rsidRPr="001901D5" w:rsidRDefault="001901D5" w:rsidP="001901D5">
            <w:r w:rsidRPr="001901D5">
              <w:lastRenderedPageBreak/>
              <w:pict>
                <v:rect id="_x0000_i1050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4060"/>
            </w:tblGrid>
            <w:tr w:rsidR="001901D5" w:rsidRPr="001901D5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tbl>
                  <w:tblPr>
                    <w:tblW w:w="0" w:type="auto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rPr>
                            <w:b/>
                            <w:bCs/>
                          </w:rPr>
                          <w:t>8.</w:t>
                        </w:r>
                      </w:p>
                    </w:tc>
                  </w:tr>
                </w:tbl>
                <w:p w:rsidR="001901D5" w:rsidRPr="001901D5" w:rsidRDefault="001901D5" w:rsidP="001901D5"/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60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t>Which of the carboxylic acids listed would be used to make polyethylene terephthalate (PET)? </w:t>
                        </w:r>
                        <w:r w:rsidRPr="001901D5">
                          <w:drawing>
                            <wp:inline distT="0" distB="0" distL="0" distR="0">
                              <wp:extent cx="3765550" cy="1149350"/>
                              <wp:effectExtent l="0" t="0" r="6350" b="0"/>
                              <wp:docPr id="40" name="Picture 40" descr="/ilrn/books/beinl8/images/img46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/ilrn/books/beinl8/images/img46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65550" cy="1149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1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  <w:gridCol w:w="3510"/>
                        </w:tblGrid>
                        <w:tr w:rsidR="001901D5" w:rsidRPr="001901D5" w:rsidTr="001901D5">
                          <w:trPr>
                            <w:tblCellSpacing w:w="10" w:type="dxa"/>
                          </w:trPr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1"/>
                                <w:gridCol w:w="355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94" type="#_x0000_t75" style="width:16.5pt;height:15pt" o:ole="">
                                          <v:imagedata r:id="rId4" o:title=""/>
                                        </v:shape>
                                        <w:control r:id="rId49" w:name="DefaultOcxName28" w:shapeid="_x0000_i139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2209800" cy="800100"/>
                                          <wp:effectExtent l="0" t="0" r="0" b="0"/>
                                          <wp:docPr id="39" name="Picture 39" descr="/ilrn/books/beinl8/images/img462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/ilrn/books/beinl8/images/img462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09800" cy="800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352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93" type="#_x0000_t75" style="width:16.5pt;height:15pt" o:ole="">
                                          <v:imagedata r:id="rId4" o:title=""/>
                                        </v:shape>
                                        <w:control r:id="rId51" w:name="DefaultOcxName29" w:shapeid="_x0000_i139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2190750" cy="552450"/>
                                          <wp:effectExtent l="0" t="0" r="0" b="0"/>
                                          <wp:docPr id="38" name="Picture 38" descr="/ilrn/books/beinl8/images/img463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/ilrn/books/beinl8/images/img463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90750" cy="552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09"/>
                                <w:gridCol w:w="278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92" type="#_x0000_t75" style="width:16.5pt;height:15pt" o:ole="">
                                          <v:imagedata r:id="rId4" o:title=""/>
                                        </v:shape>
                                        <w:control r:id="rId53" w:name="DefaultOcxName30" w:shapeid="_x0000_i139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720850" cy="552450"/>
                                          <wp:effectExtent l="0" t="0" r="0" b="0"/>
                                          <wp:docPr id="37" name="Picture 37" descr="/ilrn/books/beinl8/images/img464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/ilrn/books/beinl8/images/img464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20850" cy="552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415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91" type="#_x0000_t75" style="width:16.5pt;height:15pt" o:ole="">
                                          <v:imagedata r:id="rId4" o:title=""/>
                                        </v:shape>
                                        <w:control r:id="rId55" w:name="DefaultOcxName31" w:shapeid="_x0000_i139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d.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2590800" cy="800100"/>
                                          <wp:effectExtent l="0" t="0" r="0" b="0"/>
                                          <wp:docPr id="36" name="Picture 36" descr="/ilrn/books/beinl8/images/img465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/ilrn/books/beinl8/images/img465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90800" cy="800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/>
                          </w:tc>
                          <w:tc>
                            <w:tcPr>
                              <w:tcW w:w="1250" w:type="pct"/>
                              <w:tcMar>
                                <w:top w:w="180" w:type="dxa"/>
                                <w:left w:w="20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1901D5" w:rsidRPr="001901D5" w:rsidRDefault="001901D5" w:rsidP="001901D5"/>
                          </w:tc>
                        </w:tr>
                      </w:tbl>
                      <w:p w:rsidR="001901D5" w:rsidRPr="001901D5" w:rsidRDefault="001901D5" w:rsidP="001901D5"/>
                    </w:tc>
                  </w:tr>
                </w:tbl>
                <w:p w:rsidR="001901D5" w:rsidRPr="001901D5" w:rsidRDefault="001901D5" w:rsidP="001901D5"/>
              </w:tc>
            </w:tr>
          </w:tbl>
          <w:p w:rsidR="001901D5" w:rsidRPr="001901D5" w:rsidRDefault="001901D5" w:rsidP="001901D5">
            <w:r w:rsidRPr="001901D5">
              <w:pict>
                <v:rect id="_x0000_i1056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4060"/>
            </w:tblGrid>
            <w:tr w:rsidR="001901D5" w:rsidRPr="001901D5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tbl>
                  <w:tblPr>
                    <w:tblW w:w="0" w:type="auto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rPr>
                            <w:b/>
                            <w:bCs/>
                          </w:rPr>
                          <w:t>9.</w:t>
                        </w:r>
                      </w:p>
                    </w:tc>
                  </w:tr>
                </w:tbl>
                <w:p w:rsidR="001901D5" w:rsidRPr="001901D5" w:rsidRDefault="001901D5" w:rsidP="001901D5"/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60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t>Which of the following is the most soluble in water?</w:t>
                        </w:r>
                      </w:p>
                      <w:tbl>
                        <w:tblPr>
                          <w:tblW w:w="5000" w:type="pct"/>
                          <w:tblCellSpacing w:w="1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  <w:gridCol w:w="3510"/>
                        </w:tblGrid>
                        <w:tr w:rsidR="001901D5" w:rsidRPr="001901D5" w:rsidTr="001901D5">
                          <w:trPr>
                            <w:tblCellSpacing w:w="10" w:type="dxa"/>
                          </w:trPr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1"/>
                                <w:gridCol w:w="262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90" type="#_x0000_t75" style="width:16.5pt;height:15pt" o:ole="">
                                          <v:imagedata r:id="rId4" o:title=""/>
                                        </v:shape>
                                        <w:control r:id="rId57" w:name="DefaultOcxName32" w:shapeid="_x0000_i139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612900" cy="184150"/>
                                          <wp:effectExtent l="0" t="0" r="6350" b="6350"/>
                                          <wp:docPr id="35" name="Picture 35" descr="/ilrn/books/beinl8/images/img466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/ilrn/books/beinl8/images/img466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12900" cy="184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313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lastRenderedPageBreak/>
                                      <w:object w:dxaOrig="1440" w:dyaOrig="1440">
                                        <v:shape id="_x0000_i1389" type="#_x0000_t75" style="width:16.5pt;height:15pt" o:ole="">
                                          <v:imagedata r:id="rId4" o:title=""/>
                                        </v:shape>
                                        <w:control r:id="rId59" w:name="DefaultOcxName33" w:shapeid="_x0000_i138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936750" cy="546100"/>
                                          <wp:effectExtent l="0" t="0" r="6350" b="6350"/>
                                          <wp:docPr id="34" name="Picture 34" descr="/ilrn/books/beinl8/images/img46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/ilrn/books/beinl8/images/img46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0" cy="546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09"/>
                                <w:gridCol w:w="322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88" type="#_x0000_t75" style="width:16.5pt;height:15pt" o:ole="">
                                          <v:imagedata r:id="rId4" o:title=""/>
                                        </v:shape>
                                        <w:control r:id="rId61" w:name="DefaultOcxName34" w:shapeid="_x0000_i138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993900" cy="546100"/>
                                          <wp:effectExtent l="0" t="0" r="6350" b="6350"/>
                                          <wp:docPr id="33" name="Picture 33" descr="/ilrn/books/beinl8/images/img468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/ilrn/books/beinl8/images/img468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93900" cy="546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313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87" type="#_x0000_t75" style="width:16.5pt;height:15pt" o:ole="">
                                          <v:imagedata r:id="rId4" o:title=""/>
                                        </v:shape>
                                        <w:control r:id="rId63" w:name="DefaultOcxName35" w:shapeid="_x0000_i138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d.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936750" cy="158750"/>
                                          <wp:effectExtent l="0" t="0" r="6350" b="0"/>
                                          <wp:docPr id="32" name="Picture 32" descr="/ilrn/books/beinl8/images/img469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/ilrn/books/beinl8/images/img469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6750" cy="158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/>
                          </w:tc>
                          <w:tc>
                            <w:tcPr>
                              <w:tcW w:w="1250" w:type="pct"/>
                              <w:tcMar>
                                <w:top w:w="180" w:type="dxa"/>
                                <w:left w:w="20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1901D5" w:rsidRPr="001901D5" w:rsidRDefault="001901D5" w:rsidP="001901D5"/>
                          </w:tc>
                        </w:tr>
                      </w:tbl>
                      <w:p w:rsidR="001901D5" w:rsidRPr="001901D5" w:rsidRDefault="001901D5" w:rsidP="001901D5"/>
                    </w:tc>
                  </w:tr>
                </w:tbl>
                <w:p w:rsidR="001901D5" w:rsidRPr="001901D5" w:rsidRDefault="001901D5" w:rsidP="001901D5"/>
              </w:tc>
            </w:tr>
          </w:tbl>
          <w:p w:rsidR="001901D5" w:rsidRPr="001901D5" w:rsidRDefault="001901D5" w:rsidP="001901D5">
            <w:r w:rsidRPr="001901D5">
              <w:lastRenderedPageBreak/>
              <w:pict>
                <v:rect id="_x0000_i1061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3998"/>
            </w:tblGrid>
            <w:tr w:rsidR="001901D5" w:rsidRPr="001901D5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tbl>
                  <w:tblPr>
                    <w:tblW w:w="0" w:type="auto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rPr>
                            <w:b/>
                            <w:bCs/>
                          </w:rPr>
                          <w:t>10.</w:t>
                        </w:r>
                      </w:p>
                    </w:tc>
                  </w:tr>
                </w:tbl>
                <w:p w:rsidR="001901D5" w:rsidRPr="001901D5" w:rsidRDefault="001901D5" w:rsidP="001901D5"/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98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t>Which of the molecules shown below is a carboxylic acid?</w:t>
                        </w:r>
                      </w:p>
                      <w:tbl>
                        <w:tblPr>
                          <w:tblW w:w="5000" w:type="pct"/>
                          <w:tblCellSpacing w:w="1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23"/>
                          <w:gridCol w:w="3495"/>
                        </w:tblGrid>
                        <w:tr w:rsidR="001901D5" w:rsidRPr="001901D5" w:rsidTr="001901D5">
                          <w:trPr>
                            <w:tblCellSpacing w:w="10" w:type="dxa"/>
                          </w:trPr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1"/>
                                <w:gridCol w:w="131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86" type="#_x0000_t75" style="width:16.5pt;height:15pt" o:ole="">
                                          <v:imagedata r:id="rId4" o:title=""/>
                                        </v:shape>
                                        <w:control r:id="rId65" w:name="DefaultOcxName36" w:shapeid="_x0000_i138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787400" cy="190500"/>
                                          <wp:effectExtent l="0" t="0" r="0" b="0"/>
                                          <wp:docPr id="31" name="Picture 31" descr="/ilrn/books/beinl8/images/img470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8" descr="/ilrn/books/beinl8/images/img470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874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191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85" type="#_x0000_t75" style="width:16.5pt;height:15pt" o:ole="">
                                          <v:imagedata r:id="rId4" o:title=""/>
                                        </v:shape>
                                        <w:control r:id="rId67" w:name="DefaultOcxName37" w:shapeid="_x0000_i138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168400" cy="552450"/>
                                          <wp:effectExtent l="0" t="0" r="0" b="0"/>
                                          <wp:docPr id="30" name="Picture 30" descr="/ilrn/books/beinl8/images/img471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9" descr="/ilrn/books/beinl8/images/img471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68400" cy="552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09"/>
                                <w:gridCol w:w="169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84" type="#_x0000_t75" style="width:16.5pt;height:15pt" o:ole="">
                                          <v:imagedata r:id="rId4" o:title=""/>
                                        </v:shape>
                                        <w:control r:id="rId69" w:name="DefaultOcxName38" w:shapeid="_x0000_i138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028700" cy="546100"/>
                                          <wp:effectExtent l="0" t="0" r="0" b="6350"/>
                                          <wp:docPr id="29" name="Picture 29" descr="/ilrn/books/beinl8/images/img472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0" descr="/ilrn/books/beinl8/images/img472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28700" cy="546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185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83" type="#_x0000_t75" style="width:16.5pt;height:15pt" o:ole="">
                                          <v:imagedata r:id="rId4" o:title=""/>
                                        </v:shape>
                                        <w:control r:id="rId71" w:name="DefaultOcxName39" w:shapeid="_x0000_i138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d.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130300" cy="546100"/>
                                          <wp:effectExtent l="0" t="0" r="0" b="6350"/>
                                          <wp:docPr id="28" name="Picture 28" descr="/ilrn/books/beinl8/images/img473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1" descr="/ilrn/books/beinl8/images/img473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30300" cy="546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/>
                          </w:tc>
                          <w:tc>
                            <w:tcPr>
                              <w:tcW w:w="1250" w:type="pct"/>
                              <w:tcMar>
                                <w:top w:w="180" w:type="dxa"/>
                                <w:left w:w="20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1901D5" w:rsidRPr="001901D5" w:rsidRDefault="001901D5" w:rsidP="001901D5"/>
                          </w:tc>
                        </w:tr>
                      </w:tbl>
                      <w:p w:rsidR="001901D5" w:rsidRPr="001901D5" w:rsidRDefault="001901D5" w:rsidP="001901D5"/>
                    </w:tc>
                  </w:tr>
                </w:tbl>
                <w:p w:rsidR="001901D5" w:rsidRPr="001901D5" w:rsidRDefault="001901D5" w:rsidP="001901D5"/>
              </w:tc>
            </w:tr>
          </w:tbl>
          <w:p w:rsidR="001901D5" w:rsidRPr="001901D5" w:rsidRDefault="001901D5" w:rsidP="001901D5">
            <w:r w:rsidRPr="001901D5">
              <w:pict>
                <v:rect id="_x0000_i1066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3998"/>
            </w:tblGrid>
            <w:tr w:rsidR="001901D5" w:rsidRPr="001901D5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tbl>
                  <w:tblPr>
                    <w:tblW w:w="0" w:type="auto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rPr>
                            <w:b/>
                            <w:bCs/>
                          </w:rPr>
                          <w:t>11.</w:t>
                        </w:r>
                      </w:p>
                    </w:tc>
                  </w:tr>
                </w:tbl>
                <w:p w:rsidR="001901D5" w:rsidRPr="001901D5" w:rsidRDefault="001901D5" w:rsidP="001901D5"/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98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t>Shown below is acetic acid. This would be classified as: </w:t>
                        </w:r>
                        <w:r w:rsidRPr="001901D5">
                          <w:drawing>
                            <wp:inline distT="0" distB="0" distL="0" distR="0">
                              <wp:extent cx="1365250" cy="895350"/>
                              <wp:effectExtent l="0" t="0" r="6350" b="0"/>
                              <wp:docPr id="27" name="Picture 27" descr="/ilrn/books/beinl8/images/img47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/ilrn/books/beinl8/images/img47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525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901D5">
                          <w:t>Acetic Acid</w:t>
                        </w:r>
                      </w:p>
                      <w:tbl>
                        <w:tblPr>
                          <w:tblW w:w="5000" w:type="pct"/>
                          <w:tblCellSpacing w:w="1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23"/>
                          <w:gridCol w:w="3495"/>
                        </w:tblGrid>
                        <w:tr w:rsidR="001901D5" w:rsidRPr="001901D5" w:rsidTr="001901D5">
                          <w:trPr>
                            <w:tblCellSpacing w:w="10" w:type="dxa"/>
                          </w:trPr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1"/>
                                <w:gridCol w:w="1694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82" type="#_x0000_t75" style="width:16.5pt;height:15pt" o:ole="">
                                          <v:imagedata r:id="rId4" o:title=""/>
                                        </v:shape>
                                        <w:control r:id="rId74" w:name="DefaultOcxName40" w:shapeid="_x0000_i138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a monoprotic acid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1336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81" type="#_x0000_t75" style="width:16.5pt;height:15pt" o:ole="">
                                          <v:imagedata r:id="rId4" o:title=""/>
                                        </v:shape>
                                        <w:control r:id="rId75" w:name="DefaultOcxName41" w:shapeid="_x0000_i138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a diprotic acid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09"/>
                                <w:gridCol w:w="1371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80" type="#_x0000_t75" style="width:16.5pt;height:15pt" o:ole="">
                                          <v:imagedata r:id="rId4" o:title=""/>
                                        </v:shape>
                                        <w:control r:id="rId76" w:name="DefaultOcxName42" w:shapeid="_x0000_i138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 xml:space="preserve">a </w:t>
                                    </w:r>
                                    <w:proofErr w:type="spellStart"/>
                                    <w:r w:rsidRPr="001901D5">
                                      <w:t>triprotic</w:t>
                                    </w:r>
                                    <w:proofErr w:type="spellEnd"/>
                                    <w:r w:rsidRPr="001901D5">
                                      <w:t xml:space="preserve"> acid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1609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lastRenderedPageBreak/>
                                      <w:object w:dxaOrig="1440" w:dyaOrig="1440">
                                        <v:shape id="_x0000_i1379" type="#_x0000_t75" style="width:16.5pt;height:15pt" o:ole="">
                                          <v:imagedata r:id="rId4" o:title=""/>
                                        </v:shape>
                                        <w:control r:id="rId77" w:name="DefaultOcxName43" w:shapeid="_x0000_i137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d.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 xml:space="preserve">a </w:t>
                                    </w:r>
                                    <w:proofErr w:type="spellStart"/>
                                    <w:r w:rsidRPr="001901D5">
                                      <w:t>tetraprotic</w:t>
                                    </w:r>
                                    <w:proofErr w:type="spellEnd"/>
                                    <w:r w:rsidRPr="001901D5">
                                      <w:t xml:space="preserve"> acid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/>
                          </w:tc>
                          <w:tc>
                            <w:tcPr>
                              <w:tcW w:w="1250" w:type="pct"/>
                              <w:tcMar>
                                <w:top w:w="180" w:type="dxa"/>
                                <w:left w:w="20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1901D5" w:rsidRPr="001901D5" w:rsidRDefault="001901D5" w:rsidP="001901D5"/>
                          </w:tc>
                        </w:tr>
                      </w:tbl>
                      <w:p w:rsidR="001901D5" w:rsidRPr="001901D5" w:rsidRDefault="001901D5" w:rsidP="001901D5"/>
                    </w:tc>
                  </w:tr>
                </w:tbl>
                <w:p w:rsidR="001901D5" w:rsidRPr="001901D5" w:rsidRDefault="001901D5" w:rsidP="001901D5"/>
              </w:tc>
            </w:tr>
          </w:tbl>
          <w:p w:rsidR="001901D5" w:rsidRPr="001901D5" w:rsidRDefault="001901D5" w:rsidP="001901D5">
            <w:r w:rsidRPr="001901D5">
              <w:lastRenderedPageBreak/>
              <w:pict>
                <v:rect id="_x0000_i1068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3998"/>
            </w:tblGrid>
            <w:tr w:rsidR="001901D5" w:rsidRPr="001901D5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tbl>
                  <w:tblPr>
                    <w:tblW w:w="0" w:type="auto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rPr>
                            <w:b/>
                            <w:bCs/>
                          </w:rPr>
                          <w:t>12.</w:t>
                        </w:r>
                      </w:p>
                    </w:tc>
                  </w:tr>
                </w:tbl>
                <w:p w:rsidR="001901D5" w:rsidRPr="001901D5" w:rsidRDefault="001901D5" w:rsidP="001901D5"/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98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t>In the ionization of acetic acid in water, the conjugate base would be: </w:t>
                        </w:r>
                        <w:r w:rsidRPr="001901D5">
                          <w:drawing>
                            <wp:inline distT="0" distB="0" distL="0" distR="0">
                              <wp:extent cx="5429250" cy="908050"/>
                              <wp:effectExtent l="0" t="0" r="0" b="6350"/>
                              <wp:docPr id="26" name="Picture 26" descr="/ilrn/books/beinl8/images/img47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/ilrn/books/beinl8/images/img47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908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1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23"/>
                          <w:gridCol w:w="3495"/>
                        </w:tblGrid>
                        <w:tr w:rsidR="001901D5" w:rsidRPr="001901D5" w:rsidTr="001901D5">
                          <w:trPr>
                            <w:tblCellSpacing w:w="10" w:type="dxa"/>
                          </w:trPr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1"/>
                                <w:gridCol w:w="872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78" type="#_x0000_t75" style="width:16.5pt;height:15pt" o:ole="">
                                          <v:imagedata r:id="rId4" o:title=""/>
                                        </v:shape>
                                        <w:control r:id="rId79" w:name="DefaultOcxName44" w:shapeid="_x0000_i137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CH</w:t>
                                    </w:r>
                                    <w:r w:rsidRPr="001901D5">
                                      <w:rPr>
                                        <w:vertAlign w:val="subscript"/>
                                      </w:rPr>
                                      <w:t>3</w:t>
                                    </w:r>
                                    <w:r w:rsidRPr="001901D5">
                                      <w:t>CO</w:t>
                                    </w:r>
                                    <w:r w:rsidRPr="001901D5"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  <w:r w:rsidRPr="001901D5">
                                      <w:t>H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429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77" type="#_x0000_t75" style="width:16.5pt;height:15pt" o:ole="">
                                          <v:imagedata r:id="rId4" o:title=""/>
                                        </v:shape>
                                        <w:control r:id="rId80" w:name="DefaultOcxName45" w:shapeid="_x0000_i137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H</w:t>
                                    </w:r>
                                    <w:r w:rsidRPr="001901D5"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  <w:r w:rsidRPr="001901D5"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09"/>
                                <w:gridCol w:w="778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76" type="#_x0000_t75" style="width:16.5pt;height:15pt" o:ole="">
                                          <v:imagedata r:id="rId4" o:title=""/>
                                        </v:shape>
                                        <w:control r:id="rId81" w:name="DefaultOcxName46" w:shapeid="_x0000_i137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CH</w:t>
                                    </w:r>
                                    <w:r w:rsidRPr="001901D5">
                                      <w:rPr>
                                        <w:vertAlign w:val="subscript"/>
                                      </w:rPr>
                                      <w:t>3</w:t>
                                    </w:r>
                                    <w:r w:rsidRPr="001901D5">
                                      <w:t>CO</w:t>
                                    </w:r>
                                    <w:r w:rsidRPr="001901D5"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  <w:r w:rsidRPr="001901D5">
                                      <w:rPr>
                                        <w:vertAlign w:val="superscript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499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75" type="#_x0000_t75" style="width:16.5pt;height:15pt" o:ole="">
                                          <v:imagedata r:id="rId4" o:title=""/>
                                        </v:shape>
                                        <w:control r:id="rId82" w:name="DefaultOcxName47" w:shapeid="_x0000_i137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d.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H</w:t>
                                    </w:r>
                                    <w:r w:rsidRPr="001901D5">
                                      <w:rPr>
                                        <w:vertAlign w:val="subscript"/>
                                      </w:rPr>
                                      <w:t>3</w:t>
                                    </w:r>
                                    <w:r w:rsidRPr="001901D5">
                                      <w:t>O</w:t>
                                    </w:r>
                                    <w:r w:rsidRPr="001901D5">
                                      <w:rPr>
                                        <w:vertAlign w:val="superscript"/>
                                      </w:rPr>
                                      <w:t>+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/>
                          </w:tc>
                          <w:tc>
                            <w:tcPr>
                              <w:tcW w:w="1250" w:type="pct"/>
                              <w:tcMar>
                                <w:top w:w="180" w:type="dxa"/>
                                <w:left w:w="20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1901D5" w:rsidRPr="001901D5" w:rsidRDefault="001901D5" w:rsidP="001901D5"/>
                          </w:tc>
                        </w:tr>
                      </w:tbl>
                      <w:p w:rsidR="001901D5" w:rsidRPr="001901D5" w:rsidRDefault="001901D5" w:rsidP="001901D5"/>
                    </w:tc>
                  </w:tr>
                </w:tbl>
                <w:p w:rsidR="001901D5" w:rsidRPr="001901D5" w:rsidRDefault="001901D5" w:rsidP="001901D5"/>
              </w:tc>
            </w:tr>
          </w:tbl>
          <w:p w:rsidR="001901D5" w:rsidRPr="001901D5" w:rsidRDefault="001901D5" w:rsidP="001901D5">
            <w:r w:rsidRPr="001901D5">
              <w:pict>
                <v:rect id="_x0000_i1070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3998"/>
            </w:tblGrid>
            <w:tr w:rsidR="001901D5" w:rsidRPr="001901D5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tbl>
                  <w:tblPr>
                    <w:tblW w:w="0" w:type="auto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rPr>
                            <w:b/>
                            <w:bCs/>
                          </w:rPr>
                          <w:t>13.</w:t>
                        </w:r>
                      </w:p>
                    </w:tc>
                  </w:tr>
                </w:tbl>
                <w:p w:rsidR="001901D5" w:rsidRPr="001901D5" w:rsidRDefault="001901D5" w:rsidP="001901D5"/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98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t>Carboxylic acids can be prepared by the oxidation of which class of alcohols?</w:t>
                        </w:r>
                      </w:p>
                      <w:tbl>
                        <w:tblPr>
                          <w:tblW w:w="5000" w:type="pct"/>
                          <w:tblCellSpacing w:w="1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23"/>
                          <w:gridCol w:w="3495"/>
                        </w:tblGrid>
                        <w:tr w:rsidR="001901D5" w:rsidRPr="001901D5" w:rsidTr="001901D5">
                          <w:trPr>
                            <w:tblCellSpacing w:w="10" w:type="dxa"/>
                          </w:trPr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1"/>
                                <w:gridCol w:w="1069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74" type="#_x0000_t75" style="width:16.5pt;height:15pt" o:ole="">
                                          <v:imagedata r:id="rId4" o:title=""/>
                                        </v:shape>
                                        <w:control r:id="rId83" w:name="DefaultOcxName48" w:shapeid="_x0000_i137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quaternary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741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73" type="#_x0000_t75" style="width:16.5pt;height:15pt" o:ole="">
                                          <v:imagedata r:id="rId4" o:title=""/>
                                        </v:shape>
                                        <w:control r:id="rId84" w:name="DefaultOcxName49" w:shapeid="_x0000_i137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tertiary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09"/>
                                <w:gridCol w:w="993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72" type="#_x0000_t75" style="width:16.5pt;height:15pt" o:ole="">
                                          <v:imagedata r:id="rId4" o:title=""/>
                                        </v:shape>
                                        <w:control r:id="rId85" w:name="DefaultOcxName50" w:shapeid="_x0000_i137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secondary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776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71" type="#_x0000_t75" style="width:16.5pt;height:15pt" o:ole="">
                                          <v:imagedata r:id="rId4" o:title=""/>
                                        </v:shape>
                                        <w:control r:id="rId86" w:name="DefaultOcxName51" w:shapeid="_x0000_i137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d.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primary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/>
                          </w:tc>
                          <w:tc>
                            <w:tcPr>
                              <w:tcW w:w="1250" w:type="pct"/>
                              <w:tcMar>
                                <w:top w:w="180" w:type="dxa"/>
                                <w:left w:w="20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1901D5" w:rsidRPr="001901D5" w:rsidRDefault="001901D5" w:rsidP="001901D5"/>
                          </w:tc>
                        </w:tr>
                      </w:tbl>
                      <w:p w:rsidR="001901D5" w:rsidRPr="001901D5" w:rsidRDefault="001901D5" w:rsidP="001901D5"/>
                    </w:tc>
                  </w:tr>
                </w:tbl>
                <w:p w:rsidR="001901D5" w:rsidRPr="001901D5" w:rsidRDefault="001901D5" w:rsidP="001901D5"/>
              </w:tc>
            </w:tr>
          </w:tbl>
          <w:p w:rsidR="001901D5" w:rsidRPr="001901D5" w:rsidRDefault="001901D5" w:rsidP="001901D5">
            <w:r w:rsidRPr="001901D5">
              <w:pict>
                <v:rect id="_x0000_i1071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3998"/>
            </w:tblGrid>
            <w:tr w:rsidR="001901D5" w:rsidRPr="001901D5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tbl>
                  <w:tblPr>
                    <w:tblW w:w="0" w:type="auto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rPr>
                            <w:b/>
                            <w:bCs/>
                          </w:rPr>
                          <w:t>14.</w:t>
                        </w:r>
                      </w:p>
                    </w:tc>
                  </w:tr>
                </w:tbl>
                <w:p w:rsidR="001901D5" w:rsidRPr="001901D5" w:rsidRDefault="001901D5" w:rsidP="001901D5"/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98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t>The IUPAC name for the compound below would be: </w:t>
                        </w:r>
                        <w:r w:rsidRPr="001901D5">
                          <w:drawing>
                            <wp:inline distT="0" distB="0" distL="0" distR="0">
                              <wp:extent cx="1898650" cy="1270000"/>
                              <wp:effectExtent l="0" t="0" r="6350" b="6350"/>
                              <wp:docPr id="25" name="Picture 25" descr="/ilrn/books/beinl8/images/img4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/ilrn/books/beinl8/images/img47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0" cy="127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1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23"/>
                          <w:gridCol w:w="3495"/>
                        </w:tblGrid>
                        <w:tr w:rsidR="001901D5" w:rsidRPr="001901D5" w:rsidTr="001901D5">
                          <w:trPr>
                            <w:tblCellSpacing w:w="10" w:type="dxa"/>
                          </w:trPr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1"/>
                                <w:gridCol w:w="2770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lastRenderedPageBreak/>
                                      <w:object w:dxaOrig="1440" w:dyaOrig="1440">
                                        <v:shape id="_x0000_i1370" type="#_x0000_t75" style="width:16.5pt;height:15pt" o:ole="">
                                          <v:imagedata r:id="rId4" o:title=""/>
                                        </v:shape>
                                        <w:control r:id="rId88" w:name="DefaultOcxName52" w:shapeid="_x0000_i137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4-bromo-2-chlorobenzoic acid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2773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69" type="#_x0000_t75" style="width:16.5pt;height:15pt" o:ole="">
                                          <v:imagedata r:id="rId4" o:title=""/>
                                        </v:shape>
                                        <w:control r:id="rId89" w:name="DefaultOcxName53" w:shapeid="_x0000_i136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rPr>
                                        <w:i/>
                                        <w:iCs/>
                                      </w:rPr>
                                      <w:t>o-</w:t>
                                    </w:r>
                                    <w:r w:rsidRPr="001901D5">
                                      <w:t>chloro-</w:t>
                                    </w:r>
                                    <w:r w:rsidRPr="001901D5">
                                      <w:rPr>
                                        <w:i/>
                                        <w:iCs/>
                                      </w:rPr>
                                      <w:t>p-</w:t>
                                    </w:r>
                                    <w:proofErr w:type="spellStart"/>
                                    <w:r w:rsidRPr="001901D5">
                                      <w:t>bromobenzoic</w:t>
                                    </w:r>
                                    <w:proofErr w:type="spellEnd"/>
                                    <w:r w:rsidRPr="001901D5">
                                      <w:t xml:space="preserve"> acid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09"/>
                                <w:gridCol w:w="2770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68" type="#_x0000_t75" style="width:16.5pt;height:15pt" o:ole="">
                                          <v:imagedata r:id="rId4" o:title=""/>
                                        </v:shape>
                                        <w:control r:id="rId90" w:name="DefaultOcxName54" w:shapeid="_x0000_i136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1-bromo-3-chlorobenzoic acid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2770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67" type="#_x0000_t75" style="width:16.5pt;height:15pt" o:ole="">
                                          <v:imagedata r:id="rId4" o:title=""/>
                                        </v:shape>
                                        <w:control r:id="rId91" w:name="DefaultOcxName55" w:shapeid="_x0000_i136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d.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1-chloro-5-bromobenzoic acid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/>
                          </w:tc>
                          <w:tc>
                            <w:tcPr>
                              <w:tcW w:w="1250" w:type="pct"/>
                              <w:tcMar>
                                <w:top w:w="180" w:type="dxa"/>
                                <w:left w:w="20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1901D5" w:rsidRPr="001901D5" w:rsidRDefault="001901D5" w:rsidP="001901D5"/>
                          </w:tc>
                        </w:tr>
                      </w:tbl>
                      <w:p w:rsidR="001901D5" w:rsidRPr="001901D5" w:rsidRDefault="001901D5" w:rsidP="001901D5"/>
                    </w:tc>
                  </w:tr>
                </w:tbl>
                <w:p w:rsidR="001901D5" w:rsidRPr="001901D5" w:rsidRDefault="001901D5" w:rsidP="001901D5"/>
              </w:tc>
            </w:tr>
          </w:tbl>
          <w:p w:rsidR="001901D5" w:rsidRPr="001901D5" w:rsidRDefault="001901D5" w:rsidP="001901D5">
            <w:r w:rsidRPr="001901D5">
              <w:lastRenderedPageBreak/>
              <w:pict>
                <v:rect id="_x0000_i1073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3998"/>
            </w:tblGrid>
            <w:tr w:rsidR="001901D5" w:rsidRPr="001901D5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tbl>
                  <w:tblPr>
                    <w:tblW w:w="0" w:type="auto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rPr>
                            <w:b/>
                            <w:bCs/>
                          </w:rPr>
                          <w:t>15.</w:t>
                        </w:r>
                      </w:p>
                    </w:tc>
                  </w:tr>
                </w:tbl>
                <w:p w:rsidR="001901D5" w:rsidRPr="001901D5" w:rsidRDefault="001901D5" w:rsidP="001901D5"/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98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t>Which of the molecules below is a structural isomer of propanoic acid? </w:t>
                        </w:r>
                        <w:r w:rsidRPr="001901D5">
                          <w:drawing>
                            <wp:inline distT="0" distB="0" distL="0" distR="0">
                              <wp:extent cx="1371600" cy="838200"/>
                              <wp:effectExtent l="0" t="0" r="0" b="0"/>
                              <wp:docPr id="24" name="Picture 24" descr="/ilrn/books/beinl8/images/img47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/ilrn/books/beinl8/images/img47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1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23"/>
                          <w:gridCol w:w="3495"/>
                        </w:tblGrid>
                        <w:tr w:rsidR="001901D5" w:rsidRPr="001901D5" w:rsidTr="001901D5">
                          <w:trPr>
                            <w:tblCellSpacing w:w="10" w:type="dxa"/>
                          </w:trPr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1"/>
                                <w:gridCol w:w="191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66" type="#_x0000_t75" style="width:16.5pt;height:15pt" o:ole="">
                                          <v:imagedata r:id="rId4" o:title=""/>
                                        </v:shape>
                                        <w:control r:id="rId93" w:name="DefaultOcxName56" w:shapeid="_x0000_i136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168400" cy="546100"/>
                                          <wp:effectExtent l="0" t="0" r="0" b="6350"/>
                                          <wp:docPr id="23" name="Picture 23" descr="/ilrn/books/beinl8/images/img478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1" descr="/ilrn/books/beinl8/images/img478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68400" cy="546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208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65" type="#_x0000_t75" style="width:16.5pt;height:15pt" o:ole="">
                                          <v:imagedata r:id="rId4" o:title=""/>
                                        </v:shape>
                                        <w:control r:id="rId95" w:name="DefaultOcxName57" w:shapeid="_x0000_i136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270000" cy="552450"/>
                                          <wp:effectExtent l="0" t="0" r="6350" b="0"/>
                                          <wp:docPr id="22" name="Picture 22" descr="/ilrn/books/beinl8/images/img479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2" descr="/ilrn/books/beinl8/images/img479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70000" cy="552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09"/>
                                <w:gridCol w:w="191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64" type="#_x0000_t75" style="width:16.5pt;height:15pt" o:ole="">
                                          <v:imagedata r:id="rId4" o:title=""/>
                                        </v:shape>
                                        <w:control r:id="rId97" w:name="DefaultOcxName58" w:shapeid="_x0000_i136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168400" cy="933450"/>
                                          <wp:effectExtent l="0" t="0" r="0" b="0"/>
                                          <wp:docPr id="21" name="Picture 21" descr="/ilrn/books/beinl8/images/img480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3" descr="/ilrn/books/beinl8/images/img480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68400" cy="933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208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63" type="#_x0000_t75" style="width:16.5pt;height:15pt" o:ole="">
                                          <v:imagedata r:id="rId4" o:title=""/>
                                        </v:shape>
                                        <w:control r:id="rId99" w:name="DefaultOcxName59" w:shapeid="_x0000_i136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d.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270000" cy="546100"/>
                                          <wp:effectExtent l="0" t="0" r="6350" b="6350"/>
                                          <wp:docPr id="20" name="Picture 20" descr="/ilrn/books/beinl8/images/img481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4" descr="/ilrn/books/beinl8/images/img481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70000" cy="546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/>
                          </w:tc>
                          <w:tc>
                            <w:tcPr>
                              <w:tcW w:w="1250" w:type="pct"/>
                              <w:tcMar>
                                <w:top w:w="180" w:type="dxa"/>
                                <w:left w:w="20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1901D5" w:rsidRPr="001901D5" w:rsidRDefault="001901D5" w:rsidP="001901D5"/>
                          </w:tc>
                        </w:tr>
                      </w:tbl>
                      <w:p w:rsidR="001901D5" w:rsidRPr="001901D5" w:rsidRDefault="001901D5" w:rsidP="001901D5"/>
                    </w:tc>
                  </w:tr>
                </w:tbl>
                <w:p w:rsidR="001901D5" w:rsidRPr="001901D5" w:rsidRDefault="001901D5" w:rsidP="001901D5"/>
              </w:tc>
            </w:tr>
          </w:tbl>
          <w:p w:rsidR="001901D5" w:rsidRPr="001901D5" w:rsidRDefault="001901D5" w:rsidP="001901D5">
            <w:r w:rsidRPr="001901D5">
              <w:pict>
                <v:rect id="_x0000_i1079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3998"/>
            </w:tblGrid>
            <w:tr w:rsidR="001901D5" w:rsidRPr="001901D5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tbl>
                  <w:tblPr>
                    <w:tblW w:w="0" w:type="auto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rPr>
                            <w:b/>
                            <w:bCs/>
                          </w:rPr>
                          <w:t>16.</w:t>
                        </w:r>
                      </w:p>
                    </w:tc>
                  </w:tr>
                </w:tbl>
                <w:p w:rsidR="001901D5" w:rsidRPr="001901D5" w:rsidRDefault="001901D5" w:rsidP="001901D5"/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98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t>The final product of the reaction below would be: </w:t>
                        </w:r>
                        <w:r w:rsidRPr="001901D5">
                          <w:drawing>
                            <wp:inline distT="0" distB="0" distL="0" distR="0">
                              <wp:extent cx="3435350" cy="209550"/>
                              <wp:effectExtent l="0" t="0" r="0" b="0"/>
                              <wp:docPr id="19" name="Picture 19" descr="/ilrn/books/beinl8/images/img48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/ilrn/books/beinl8/images/img48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353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1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23"/>
                          <w:gridCol w:w="3495"/>
                        </w:tblGrid>
                        <w:tr w:rsidR="001901D5" w:rsidRPr="001901D5" w:rsidTr="001901D5">
                          <w:trPr>
                            <w:tblCellSpacing w:w="10" w:type="dxa"/>
                          </w:trPr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1"/>
                                <w:gridCol w:w="229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62" type="#_x0000_t75" style="width:16.5pt;height:15pt" o:ole="">
                                          <v:imagedata r:id="rId4" o:title=""/>
                                        </v:shape>
                                        <w:control r:id="rId102" w:name="DefaultOcxName60" w:shapeid="_x0000_i136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409700" cy="190500"/>
                                          <wp:effectExtent l="0" t="0" r="0" b="0"/>
                                          <wp:docPr id="18" name="Picture 18" descr="/ilrn/books/beinl8/images/img483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7" descr="/ilrn/books/beinl8/images/img483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097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199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lastRenderedPageBreak/>
                                      <w:object w:dxaOrig="1440" w:dyaOrig="1440">
                                        <v:shape id="_x0000_i1361" type="#_x0000_t75" style="width:16.5pt;height:15pt" o:ole="">
                                          <v:imagedata r:id="rId4" o:title=""/>
                                        </v:shape>
                                        <w:control r:id="rId104" w:name="DefaultOcxName61" w:shapeid="_x0000_i136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212850" cy="565150"/>
                                          <wp:effectExtent l="0" t="0" r="6350" b="6350"/>
                                          <wp:docPr id="17" name="Picture 17" descr="/ilrn/books/beinl8/images/img484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8" descr="/ilrn/books/beinl8/images/img484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12850" cy="565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09"/>
                                <w:gridCol w:w="232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60" type="#_x0000_t75" style="width:16.5pt;height:15pt" o:ole="">
                                          <v:imagedata r:id="rId4" o:title=""/>
                                        </v:shape>
                                        <w:control r:id="rId106" w:name="DefaultOcxName62" w:shapeid="_x0000_i136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428750" cy="565150"/>
                                          <wp:effectExtent l="0" t="0" r="0" b="6350"/>
                                          <wp:docPr id="16" name="Picture 16" descr="/ilrn/books/beinl8/images/img485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9" descr="/ilrn/books/beinl8/images/img485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565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451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59" type="#_x0000_t75" style="width:16.5pt;height:15pt" o:ole="">
                                          <v:imagedata r:id="rId4" o:title=""/>
                                        </v:shape>
                                        <w:control r:id="rId108" w:name="DefaultOcxName63" w:shapeid="_x0000_i135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d.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2819400" cy="190500"/>
                                          <wp:effectExtent l="0" t="0" r="0" b="0"/>
                                          <wp:docPr id="15" name="Picture 15" descr="/ilrn/books/beinl8/images/img486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0" descr="/ilrn/books/beinl8/images/img486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/>
                          </w:tc>
                          <w:tc>
                            <w:tcPr>
                              <w:tcW w:w="1250" w:type="pct"/>
                              <w:tcMar>
                                <w:top w:w="180" w:type="dxa"/>
                                <w:left w:w="20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1901D5" w:rsidRPr="001901D5" w:rsidRDefault="001901D5" w:rsidP="001901D5"/>
                          </w:tc>
                        </w:tr>
                      </w:tbl>
                      <w:p w:rsidR="001901D5" w:rsidRPr="001901D5" w:rsidRDefault="001901D5" w:rsidP="001901D5"/>
                    </w:tc>
                  </w:tr>
                </w:tbl>
                <w:p w:rsidR="001901D5" w:rsidRPr="001901D5" w:rsidRDefault="001901D5" w:rsidP="001901D5"/>
              </w:tc>
            </w:tr>
          </w:tbl>
          <w:p w:rsidR="001901D5" w:rsidRPr="001901D5" w:rsidRDefault="001901D5" w:rsidP="001901D5">
            <w:r w:rsidRPr="001901D5">
              <w:lastRenderedPageBreak/>
              <w:pict>
                <v:rect id="_x0000_i1085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3998"/>
            </w:tblGrid>
            <w:tr w:rsidR="001901D5" w:rsidRPr="001901D5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tbl>
                  <w:tblPr>
                    <w:tblW w:w="0" w:type="auto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rPr>
                            <w:b/>
                            <w:bCs/>
                          </w:rPr>
                          <w:t>17.</w:t>
                        </w:r>
                      </w:p>
                    </w:tc>
                  </w:tr>
                </w:tbl>
                <w:p w:rsidR="001901D5" w:rsidRPr="001901D5" w:rsidRDefault="001901D5" w:rsidP="001901D5"/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98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t>Which of the following carboxylic acids would be least soluble in water?</w:t>
                        </w:r>
                      </w:p>
                      <w:tbl>
                        <w:tblPr>
                          <w:tblW w:w="5000" w:type="pct"/>
                          <w:tblCellSpacing w:w="1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23"/>
                          <w:gridCol w:w="3495"/>
                        </w:tblGrid>
                        <w:tr w:rsidR="001901D5" w:rsidRPr="001901D5" w:rsidTr="001901D5">
                          <w:trPr>
                            <w:tblCellSpacing w:w="10" w:type="dxa"/>
                          </w:trPr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1"/>
                                <w:gridCol w:w="185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58" type="#_x0000_t75" style="width:16.5pt;height:15pt" o:ole="">
                                          <v:imagedata r:id="rId4" o:title=""/>
                                        </v:shape>
                                        <w:control r:id="rId110" w:name="DefaultOcxName64" w:shapeid="_x0000_i135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130300" cy="552450"/>
                                          <wp:effectExtent l="0" t="0" r="0" b="0"/>
                                          <wp:docPr id="14" name="Picture 14" descr="/ilrn/books/beinl8/images/img48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" descr="/ilrn/books/beinl8/images/img48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30300" cy="552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223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57" type="#_x0000_t75" style="width:16.5pt;height:15pt" o:ole="">
                                          <v:imagedata r:id="rId4" o:title=""/>
                                        </v:shape>
                                        <w:control r:id="rId112" w:name="DefaultOcxName65" w:shapeid="_x0000_i135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365250" cy="552450"/>
                                          <wp:effectExtent l="0" t="0" r="6350" b="0"/>
                                          <wp:docPr id="13" name="Picture 13" descr="/ilrn/books/beinl8/images/img488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3" descr="/ilrn/books/beinl8/images/img488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65250" cy="552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09"/>
                                <w:gridCol w:w="259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56" type="#_x0000_t75" style="width:16.5pt;height:15pt" o:ole="">
                                          <v:imagedata r:id="rId4" o:title=""/>
                                        </v:shape>
                                        <w:control r:id="rId114" w:name="DefaultOcxName66" w:shapeid="_x0000_i135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600200" cy="546100"/>
                                          <wp:effectExtent l="0" t="0" r="0" b="6350"/>
                                          <wp:docPr id="12" name="Picture 12" descr="/ilrn/books/beinl8/images/img489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" descr="/ilrn/books/beinl8/images/img489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00200" cy="546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331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55" type="#_x0000_t75" style="width:16.5pt;height:15pt" o:ole="">
                                          <v:imagedata r:id="rId4" o:title=""/>
                                        </v:shape>
                                        <w:control r:id="rId116" w:name="DefaultOcxName67" w:shapeid="_x0000_i135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d.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2057400" cy="546100"/>
                                          <wp:effectExtent l="0" t="0" r="0" b="6350"/>
                                          <wp:docPr id="11" name="Picture 11" descr="/ilrn/books/beinl8/images/img490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5" descr="/ilrn/books/beinl8/images/img490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57400" cy="546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/>
                          </w:tc>
                          <w:tc>
                            <w:tcPr>
                              <w:tcW w:w="1250" w:type="pct"/>
                              <w:tcMar>
                                <w:top w:w="180" w:type="dxa"/>
                                <w:left w:w="20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1901D5" w:rsidRPr="001901D5" w:rsidRDefault="001901D5" w:rsidP="001901D5"/>
                          </w:tc>
                        </w:tr>
                      </w:tbl>
                      <w:p w:rsidR="001901D5" w:rsidRPr="001901D5" w:rsidRDefault="001901D5" w:rsidP="001901D5"/>
                    </w:tc>
                  </w:tr>
                </w:tbl>
                <w:p w:rsidR="001901D5" w:rsidRPr="001901D5" w:rsidRDefault="001901D5" w:rsidP="001901D5"/>
              </w:tc>
            </w:tr>
          </w:tbl>
          <w:p w:rsidR="001901D5" w:rsidRPr="001901D5" w:rsidRDefault="001901D5" w:rsidP="001901D5">
            <w:r w:rsidRPr="001901D5">
              <w:pict>
                <v:rect id="_x0000_i1090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3998"/>
            </w:tblGrid>
            <w:tr w:rsidR="001901D5" w:rsidRPr="001901D5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tbl>
                  <w:tblPr>
                    <w:tblW w:w="0" w:type="auto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rPr>
                            <w:b/>
                            <w:bCs/>
                          </w:rPr>
                          <w:t>18.</w:t>
                        </w:r>
                      </w:p>
                    </w:tc>
                  </w:tr>
                </w:tbl>
                <w:p w:rsidR="001901D5" w:rsidRPr="001901D5" w:rsidRDefault="001901D5" w:rsidP="001901D5"/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98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t>The reaction between acetic acid and sodium hydroxide would produce: </w:t>
                        </w:r>
                        <w:r w:rsidRPr="001901D5">
                          <w:drawing>
                            <wp:inline distT="0" distB="0" distL="0" distR="0">
                              <wp:extent cx="3613150" cy="552450"/>
                              <wp:effectExtent l="0" t="0" r="6350" b="0"/>
                              <wp:docPr id="10" name="Picture 10" descr="/ilrn/books/beinl8/images/img49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/ilrn/books/beinl8/images/img49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315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1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23"/>
                          <w:gridCol w:w="3495"/>
                        </w:tblGrid>
                        <w:tr w:rsidR="001901D5" w:rsidRPr="001901D5" w:rsidTr="001901D5">
                          <w:trPr>
                            <w:tblCellSpacing w:w="10" w:type="dxa"/>
                          </w:trPr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1"/>
                                <w:gridCol w:w="1280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54" type="#_x0000_t75" style="width:16.5pt;height:15pt" o:ole="">
                                          <v:imagedata r:id="rId4" o:title=""/>
                                        </v:shape>
                                        <w:control r:id="rId119" w:name="DefaultOcxName68" w:shapeid="_x0000_i135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proofErr w:type="spellStart"/>
                                    <w:r w:rsidRPr="001901D5">
                                      <w:t>NaCl</w:t>
                                    </w:r>
                                    <w:proofErr w:type="spellEnd"/>
                                    <w:r w:rsidRPr="001901D5">
                                      <w:t xml:space="preserve"> and H</w:t>
                                    </w:r>
                                    <w:r w:rsidRPr="001901D5"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  <w:r w:rsidRPr="001901D5"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5076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53" type="#_x0000_t75" style="width:16.5pt;height:15pt" o:ole="">
                                          <v:imagedata r:id="rId4" o:title=""/>
                                        </v:shape>
                                        <w:control r:id="rId120" w:name="DefaultOcxName69" w:shapeid="_x0000_i135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Nothing, acetic acid and sodium hydroxide do not react.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09"/>
                                <w:gridCol w:w="296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lastRenderedPageBreak/>
                                      <w:object w:dxaOrig="1440" w:dyaOrig="1440">
                                        <v:shape id="_x0000_i1352" type="#_x0000_t75" style="width:16.5pt;height:15pt" o:ole="">
                                          <v:imagedata r:id="rId4" o:title=""/>
                                        </v:shape>
                                        <w:control r:id="rId121" w:name="DefaultOcxName70" w:shapeid="_x0000_i135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835150" cy="514350"/>
                                          <wp:effectExtent l="0" t="0" r="0" b="0"/>
                                          <wp:docPr id="9" name="Picture 9" descr="/ilrn/books/beinl8/images/img492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8" descr="/ilrn/books/beinl8/images/img492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35150" cy="514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319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51" type="#_x0000_t75" style="width:16.5pt;height:15pt" o:ole="">
                                          <v:imagedata r:id="rId4" o:title=""/>
                                        </v:shape>
                                        <w:control r:id="rId123" w:name="DefaultOcxName71" w:shapeid="_x0000_i135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d.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974850" cy="552450"/>
                                          <wp:effectExtent l="0" t="0" r="6350" b="0"/>
                                          <wp:docPr id="8" name="Picture 8" descr="/ilrn/books/beinl8/images/img493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9" descr="/ilrn/books/beinl8/images/img493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74850" cy="552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/>
                          </w:tc>
                          <w:tc>
                            <w:tcPr>
                              <w:tcW w:w="1250" w:type="pct"/>
                              <w:tcMar>
                                <w:top w:w="180" w:type="dxa"/>
                                <w:left w:w="20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1901D5" w:rsidRPr="001901D5" w:rsidRDefault="001901D5" w:rsidP="001901D5"/>
                          </w:tc>
                        </w:tr>
                      </w:tbl>
                      <w:p w:rsidR="001901D5" w:rsidRPr="001901D5" w:rsidRDefault="001901D5" w:rsidP="001901D5"/>
                    </w:tc>
                  </w:tr>
                </w:tbl>
                <w:p w:rsidR="001901D5" w:rsidRPr="001901D5" w:rsidRDefault="001901D5" w:rsidP="001901D5"/>
              </w:tc>
            </w:tr>
          </w:tbl>
          <w:p w:rsidR="001901D5" w:rsidRPr="001901D5" w:rsidRDefault="001901D5" w:rsidP="001901D5">
            <w:r w:rsidRPr="001901D5">
              <w:lastRenderedPageBreak/>
              <w:pict>
                <v:rect id="_x0000_i1094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3998"/>
            </w:tblGrid>
            <w:tr w:rsidR="001901D5" w:rsidRPr="001901D5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tbl>
                  <w:tblPr>
                    <w:tblW w:w="0" w:type="auto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rPr>
                            <w:b/>
                            <w:bCs/>
                          </w:rPr>
                          <w:t>19.</w:t>
                        </w:r>
                      </w:p>
                    </w:tc>
                  </w:tr>
                </w:tbl>
                <w:p w:rsidR="001901D5" w:rsidRPr="001901D5" w:rsidRDefault="001901D5" w:rsidP="001901D5"/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98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t>The correct structure for 2-hydroxypropanoic acid would be:</w:t>
                        </w:r>
                      </w:p>
                      <w:tbl>
                        <w:tblPr>
                          <w:tblW w:w="5000" w:type="pct"/>
                          <w:tblCellSpacing w:w="1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23"/>
                          <w:gridCol w:w="3495"/>
                        </w:tblGrid>
                        <w:tr w:rsidR="001901D5" w:rsidRPr="001901D5" w:rsidTr="001901D5">
                          <w:trPr>
                            <w:tblCellSpacing w:w="10" w:type="dxa"/>
                          </w:trPr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1"/>
                                <w:gridCol w:w="229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50" type="#_x0000_t75" style="width:16.5pt;height:15pt" o:ole="">
                                          <v:imagedata r:id="rId4" o:title=""/>
                                        </v:shape>
                                        <w:control r:id="rId125" w:name="DefaultOcxName72" w:shapeid="_x0000_i135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409700" cy="895350"/>
                                          <wp:effectExtent l="0" t="0" r="0" b="0"/>
                                          <wp:docPr id="7" name="Picture 7" descr="/ilrn/books/beinl8/images/img494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1" descr="/ilrn/books/beinl8/images/img494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09700" cy="895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229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49" type="#_x0000_t75" style="width:16.5pt;height:15pt" o:ole="">
                                          <v:imagedata r:id="rId4" o:title=""/>
                                        </v:shape>
                                        <w:control r:id="rId127" w:name="DefaultOcxName73" w:shapeid="_x0000_i134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409700" cy="552450"/>
                                          <wp:effectExtent l="0" t="0" r="0" b="0"/>
                                          <wp:docPr id="6" name="Picture 6" descr="/ilrn/books/beinl8/images/img495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2" descr="/ilrn/books/beinl8/images/img495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09700" cy="552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09"/>
                                <w:gridCol w:w="229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48" type="#_x0000_t75" style="width:16.5pt;height:15pt" o:ole="">
                                          <v:imagedata r:id="rId4" o:title=""/>
                                        </v:shape>
                                        <w:control r:id="rId129" w:name="DefaultOcxName74" w:shapeid="_x0000_i134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409700" cy="895350"/>
                                          <wp:effectExtent l="0" t="0" r="0" b="0"/>
                                          <wp:docPr id="5" name="Picture 5" descr="/ilrn/books/beinl8/images/img496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3" descr="/ilrn/books/beinl8/images/img496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09700" cy="895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2595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47" type="#_x0000_t75" style="width:16.5pt;height:15pt" o:ole="">
                                          <v:imagedata r:id="rId4" o:title=""/>
                                        </v:shape>
                                        <w:control r:id="rId131" w:name="DefaultOcxName75" w:shapeid="_x0000_i134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d.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drawing>
                                        <wp:inline distT="0" distB="0" distL="0" distR="0">
                                          <wp:extent cx="1600200" cy="546100"/>
                                          <wp:effectExtent l="0" t="0" r="0" b="6350"/>
                                          <wp:docPr id="4" name="Picture 4" descr="/ilrn/books/beinl8/images/img49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4" descr="/ilrn/books/beinl8/images/img49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00200" cy="546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/>
                          </w:tc>
                          <w:tc>
                            <w:tcPr>
                              <w:tcW w:w="1250" w:type="pct"/>
                              <w:tcMar>
                                <w:top w:w="180" w:type="dxa"/>
                                <w:left w:w="20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1901D5" w:rsidRPr="001901D5" w:rsidRDefault="001901D5" w:rsidP="001901D5"/>
                          </w:tc>
                        </w:tr>
                      </w:tbl>
                      <w:p w:rsidR="001901D5" w:rsidRPr="001901D5" w:rsidRDefault="001901D5" w:rsidP="001901D5"/>
                    </w:tc>
                  </w:tr>
                </w:tbl>
                <w:p w:rsidR="001901D5" w:rsidRPr="001901D5" w:rsidRDefault="001901D5" w:rsidP="001901D5"/>
              </w:tc>
            </w:tr>
          </w:tbl>
          <w:p w:rsidR="001901D5" w:rsidRPr="001901D5" w:rsidRDefault="001901D5" w:rsidP="001901D5">
            <w:r w:rsidRPr="001901D5">
              <w:pict>
                <v:rect id="_x0000_i1099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3998"/>
            </w:tblGrid>
            <w:tr w:rsidR="001901D5" w:rsidRPr="001901D5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tbl>
                  <w:tblPr>
                    <w:tblW w:w="0" w:type="auto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rPr>
                            <w:b/>
                            <w:bCs/>
                          </w:rPr>
                          <w:t>20.</w:t>
                        </w:r>
                      </w:p>
                    </w:tc>
                  </w:tr>
                </w:tbl>
                <w:p w:rsidR="001901D5" w:rsidRPr="001901D5" w:rsidRDefault="001901D5" w:rsidP="001901D5"/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98"/>
                  </w:tblGrid>
                  <w:tr w:rsidR="001901D5" w:rsidRPr="001901D5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1D5" w:rsidRPr="001901D5" w:rsidRDefault="001901D5" w:rsidP="001901D5">
                        <w:r w:rsidRPr="001901D5">
                          <w:t>The IUPAC name for the molecule shown below would be: </w:t>
                        </w:r>
                        <w:r w:rsidRPr="001901D5">
                          <w:drawing>
                            <wp:inline distT="0" distB="0" distL="0" distR="0">
                              <wp:extent cx="1631950" cy="1200150"/>
                              <wp:effectExtent l="0" t="0" r="6350" b="0"/>
                              <wp:docPr id="3" name="Picture 3" descr="/ilrn/books/beinl8/images/img49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/ilrn/books/beinl8/images/img49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1950" cy="1200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1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23"/>
                          <w:gridCol w:w="3495"/>
                        </w:tblGrid>
                        <w:tr w:rsidR="001901D5" w:rsidRPr="001901D5" w:rsidTr="001901D5">
                          <w:trPr>
                            <w:tblCellSpacing w:w="10" w:type="dxa"/>
                          </w:trPr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1"/>
                                <w:gridCol w:w="1886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46" type="#_x0000_t75" style="width:16.5pt;height:15pt" o:ole="">
                                          <v:imagedata r:id="rId4" o:title=""/>
                                        </v:shape>
                                        <w:control r:id="rId134" w:name="DefaultOcxName76" w:shapeid="_x0000_i134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sodium benzoic acid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1617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lastRenderedPageBreak/>
                                      <w:object w:dxaOrig="1440" w:dyaOrig="1440">
                                        <v:shape id="_x0000_i1345" type="#_x0000_t75" style="width:16.5pt;height:15pt" o:ole="">
                                          <v:imagedata r:id="rId4" o:title=""/>
                                        </v:shape>
                                        <w:control r:id="rId135" w:name="DefaultOcxName77" w:shapeid="_x0000_i134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sodium benzoate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09"/>
                                <w:gridCol w:w="1882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44" type="#_x0000_t75" style="width:16.5pt;height:15pt" o:ole="">
                                          <v:imagedata r:id="rId4" o:title=""/>
                                        </v:shape>
                                        <w:control r:id="rId136" w:name="DefaultOcxName78" w:shapeid="_x0000_i134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potassium benzoate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32"/>
                                <w:gridCol w:w="1472"/>
                              </w:tblGrid>
                              <w:tr w:rsidR="001901D5" w:rsidRPr="001901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object w:dxaOrig="1440" w:dyaOrig="1440">
                                        <v:shape id="_x0000_i1343" type="#_x0000_t75" style="width:16.5pt;height:15pt" o:ole="">
                                          <v:imagedata r:id="rId4" o:title=""/>
                                        </v:shape>
                                        <w:control r:id="rId137" w:name="DefaultOcxName79" w:shapeid="_x0000_i134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d.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1901D5" w:rsidRPr="001901D5" w:rsidRDefault="001901D5" w:rsidP="001901D5">
                                    <w:r w:rsidRPr="001901D5">
                                      <w:t>benzoic sodium</w:t>
                                    </w:r>
                                  </w:p>
                                </w:tc>
                              </w:tr>
                            </w:tbl>
                            <w:p w:rsidR="001901D5" w:rsidRPr="001901D5" w:rsidRDefault="001901D5" w:rsidP="001901D5"/>
                          </w:tc>
                          <w:tc>
                            <w:tcPr>
                              <w:tcW w:w="1250" w:type="pct"/>
                              <w:tcMar>
                                <w:top w:w="180" w:type="dxa"/>
                                <w:left w:w="20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1901D5" w:rsidRPr="001901D5" w:rsidRDefault="001901D5" w:rsidP="001901D5"/>
                          </w:tc>
                        </w:tr>
                      </w:tbl>
                      <w:p w:rsidR="001901D5" w:rsidRPr="001901D5" w:rsidRDefault="001901D5" w:rsidP="001901D5"/>
                    </w:tc>
                  </w:tr>
                </w:tbl>
                <w:p w:rsidR="001901D5" w:rsidRPr="001901D5" w:rsidRDefault="001901D5" w:rsidP="001901D5"/>
              </w:tc>
            </w:tr>
          </w:tbl>
          <w:p w:rsidR="001901D5" w:rsidRPr="001901D5" w:rsidRDefault="001901D5" w:rsidP="001901D5">
            <w:r w:rsidRPr="001901D5">
              <w:lastRenderedPageBreak/>
              <w:pict>
                <v:rect id="_x0000_i1101" style="width:0;height:1.5pt" o:hralign="center" o:hrstd="t" o:hr="t" fillcolor="#a0a0a0" stroked="f"/>
              </w:pict>
            </w:r>
          </w:p>
          <w:p w:rsidR="001901D5" w:rsidRPr="001901D5" w:rsidRDefault="001901D5" w:rsidP="001901D5">
            <w:bookmarkStart w:id="0" w:name="_GoBack"/>
            <w:bookmarkEnd w:id="0"/>
          </w:p>
          <w:p w:rsidR="001901D5" w:rsidRPr="001901D5" w:rsidRDefault="001901D5" w:rsidP="001901D5">
            <w:pPr>
              <w:rPr>
                <w:vanish/>
              </w:rPr>
            </w:pPr>
            <w:r w:rsidRPr="001901D5">
              <w:rPr>
                <w:vanish/>
              </w:rPr>
              <w:t>Bottom of Form</w:t>
            </w:r>
          </w:p>
        </w:tc>
      </w:tr>
    </w:tbl>
    <w:p w:rsidR="001901D5" w:rsidRPr="001901D5" w:rsidRDefault="001901D5" w:rsidP="001901D5">
      <w:r w:rsidRPr="001901D5">
        <w:lastRenderedPageBreak/>
        <w:drawing>
          <wp:inline distT="0" distB="0" distL="0" distR="0">
            <wp:extent cx="6350" cy="6350"/>
            <wp:effectExtent l="0" t="0" r="0" b="0"/>
            <wp:docPr id="1" name="Picture 1" descr="http://webquiz.ilrn.com/media/img/common/one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ebquiz.ilrn.com/media/img/common/onepixel.gif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D5" w:rsidRDefault="001901D5"/>
    <w:sectPr w:rsidR="00190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D5"/>
    <w:rsid w:val="00065AE2"/>
    <w:rsid w:val="001901D5"/>
    <w:rsid w:val="007D4235"/>
    <w:rsid w:val="00C230EF"/>
    <w:rsid w:val="00C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6C00"/>
  <w15:chartTrackingRefBased/>
  <w15:docId w15:val="{70597632-7276-4CE5-B43F-8C42821A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9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01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01D5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nd">
    <w:name w:val="hand"/>
    <w:basedOn w:val="DefaultParagraphFont"/>
    <w:rsid w:val="001901D5"/>
  </w:style>
  <w:style w:type="character" w:customStyle="1" w:styleId="apple-converted-space">
    <w:name w:val="apple-converted-space"/>
    <w:basedOn w:val="DefaultParagraphFont"/>
    <w:rsid w:val="001901D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01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01D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8380">
                  <w:marLeft w:val="0"/>
                  <w:marRight w:val="0"/>
                  <w:marTop w:val="0"/>
                  <w:marBottom w:val="300"/>
                  <w:divBdr>
                    <w:top w:val="single" w:sz="6" w:space="0" w:color="31749B"/>
                    <w:left w:val="none" w:sz="0" w:space="0" w:color="auto"/>
                    <w:bottom w:val="single" w:sz="6" w:space="0" w:color="31749B"/>
                    <w:right w:val="none" w:sz="0" w:space="0" w:color="auto"/>
                  </w:divBdr>
                  <w:divsChild>
                    <w:div w:id="5298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4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6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4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2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8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9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9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9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2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1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image" Target="media/image46.png"/><Relationship Id="rId21" Type="http://schemas.openxmlformats.org/officeDocument/2006/relationships/control" Target="activeX/activeX11.xml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63" Type="http://schemas.openxmlformats.org/officeDocument/2006/relationships/control" Target="activeX/activeX36.xml"/><Relationship Id="rId68" Type="http://schemas.openxmlformats.org/officeDocument/2006/relationships/image" Target="media/image27.png"/><Relationship Id="rId84" Type="http://schemas.openxmlformats.org/officeDocument/2006/relationships/control" Target="activeX/activeX50.xml"/><Relationship Id="rId89" Type="http://schemas.openxmlformats.org/officeDocument/2006/relationships/control" Target="activeX/activeX54.xml"/><Relationship Id="rId112" Type="http://schemas.openxmlformats.org/officeDocument/2006/relationships/control" Target="activeX/activeX66.xml"/><Relationship Id="rId133" Type="http://schemas.openxmlformats.org/officeDocument/2006/relationships/image" Target="media/image54.png"/><Relationship Id="rId138" Type="http://schemas.openxmlformats.org/officeDocument/2006/relationships/image" Target="media/image55.gif"/><Relationship Id="rId16" Type="http://schemas.openxmlformats.org/officeDocument/2006/relationships/control" Target="activeX/activeX8.xml"/><Relationship Id="rId107" Type="http://schemas.openxmlformats.org/officeDocument/2006/relationships/image" Target="media/image41.png"/><Relationship Id="rId11" Type="http://schemas.openxmlformats.org/officeDocument/2006/relationships/control" Target="activeX/activeX4.xml"/><Relationship Id="rId32" Type="http://schemas.openxmlformats.org/officeDocument/2006/relationships/control" Target="activeX/activeX18.xml"/><Relationship Id="rId37" Type="http://schemas.openxmlformats.org/officeDocument/2006/relationships/image" Target="media/image13.png"/><Relationship Id="rId53" Type="http://schemas.openxmlformats.org/officeDocument/2006/relationships/control" Target="activeX/activeX31.xml"/><Relationship Id="rId58" Type="http://schemas.openxmlformats.org/officeDocument/2006/relationships/image" Target="media/image22.png"/><Relationship Id="rId74" Type="http://schemas.openxmlformats.org/officeDocument/2006/relationships/control" Target="activeX/activeX41.xml"/><Relationship Id="rId79" Type="http://schemas.openxmlformats.org/officeDocument/2006/relationships/control" Target="activeX/activeX45.xml"/><Relationship Id="rId102" Type="http://schemas.openxmlformats.org/officeDocument/2006/relationships/control" Target="activeX/activeX61.xml"/><Relationship Id="rId123" Type="http://schemas.openxmlformats.org/officeDocument/2006/relationships/control" Target="activeX/activeX72.xml"/><Relationship Id="rId128" Type="http://schemas.openxmlformats.org/officeDocument/2006/relationships/image" Target="media/image51.png"/><Relationship Id="rId5" Type="http://schemas.openxmlformats.org/officeDocument/2006/relationships/control" Target="activeX/activeX1.xml"/><Relationship Id="rId90" Type="http://schemas.openxmlformats.org/officeDocument/2006/relationships/control" Target="activeX/activeX55.xml"/><Relationship Id="rId95" Type="http://schemas.openxmlformats.org/officeDocument/2006/relationships/control" Target="activeX/activeX58.xml"/><Relationship Id="rId22" Type="http://schemas.openxmlformats.org/officeDocument/2006/relationships/image" Target="media/image8.png"/><Relationship Id="rId27" Type="http://schemas.openxmlformats.org/officeDocument/2006/relationships/control" Target="activeX/activeX14.xml"/><Relationship Id="rId43" Type="http://schemas.openxmlformats.org/officeDocument/2006/relationships/image" Target="media/image16.png"/><Relationship Id="rId48" Type="http://schemas.openxmlformats.org/officeDocument/2006/relationships/image" Target="media/image17.png"/><Relationship Id="rId64" Type="http://schemas.openxmlformats.org/officeDocument/2006/relationships/image" Target="media/image25.png"/><Relationship Id="rId69" Type="http://schemas.openxmlformats.org/officeDocument/2006/relationships/control" Target="activeX/activeX39.xml"/><Relationship Id="rId113" Type="http://schemas.openxmlformats.org/officeDocument/2006/relationships/image" Target="media/image44.png"/><Relationship Id="rId118" Type="http://schemas.openxmlformats.org/officeDocument/2006/relationships/image" Target="media/image47.png"/><Relationship Id="rId134" Type="http://schemas.openxmlformats.org/officeDocument/2006/relationships/control" Target="activeX/activeX77.xml"/><Relationship Id="rId139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control" Target="activeX/activeX30.xml"/><Relationship Id="rId72" Type="http://schemas.openxmlformats.org/officeDocument/2006/relationships/image" Target="media/image29.png"/><Relationship Id="rId80" Type="http://schemas.openxmlformats.org/officeDocument/2006/relationships/control" Target="activeX/activeX46.xml"/><Relationship Id="rId85" Type="http://schemas.openxmlformats.org/officeDocument/2006/relationships/control" Target="activeX/activeX51.xml"/><Relationship Id="rId93" Type="http://schemas.openxmlformats.org/officeDocument/2006/relationships/control" Target="activeX/activeX57.xml"/><Relationship Id="rId98" Type="http://schemas.openxmlformats.org/officeDocument/2006/relationships/image" Target="media/image36.png"/><Relationship Id="rId121" Type="http://schemas.openxmlformats.org/officeDocument/2006/relationships/control" Target="activeX/activeX71.xm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control" Target="activeX/activeX9.xml"/><Relationship Id="rId25" Type="http://schemas.openxmlformats.org/officeDocument/2006/relationships/image" Target="media/image10.png"/><Relationship Id="rId33" Type="http://schemas.openxmlformats.org/officeDocument/2006/relationships/control" Target="activeX/activeX19.xml"/><Relationship Id="rId38" Type="http://schemas.openxmlformats.org/officeDocument/2006/relationships/control" Target="activeX/activeX22.xml"/><Relationship Id="rId46" Type="http://schemas.openxmlformats.org/officeDocument/2006/relationships/control" Target="activeX/activeX27.xml"/><Relationship Id="rId59" Type="http://schemas.openxmlformats.org/officeDocument/2006/relationships/control" Target="activeX/activeX34.xml"/><Relationship Id="rId67" Type="http://schemas.openxmlformats.org/officeDocument/2006/relationships/control" Target="activeX/activeX38.xml"/><Relationship Id="rId103" Type="http://schemas.openxmlformats.org/officeDocument/2006/relationships/image" Target="media/image39.png"/><Relationship Id="rId108" Type="http://schemas.openxmlformats.org/officeDocument/2006/relationships/control" Target="activeX/activeX64.xml"/><Relationship Id="rId116" Type="http://schemas.openxmlformats.org/officeDocument/2006/relationships/control" Target="activeX/activeX68.xml"/><Relationship Id="rId124" Type="http://schemas.openxmlformats.org/officeDocument/2006/relationships/image" Target="media/image49.png"/><Relationship Id="rId129" Type="http://schemas.openxmlformats.org/officeDocument/2006/relationships/control" Target="activeX/activeX75.xml"/><Relationship Id="rId137" Type="http://schemas.openxmlformats.org/officeDocument/2006/relationships/control" Target="activeX/activeX80.xml"/><Relationship Id="rId20" Type="http://schemas.openxmlformats.org/officeDocument/2006/relationships/image" Target="media/image7.png"/><Relationship Id="rId41" Type="http://schemas.openxmlformats.org/officeDocument/2006/relationships/image" Target="media/image15.png"/><Relationship Id="rId54" Type="http://schemas.openxmlformats.org/officeDocument/2006/relationships/image" Target="media/image20.png"/><Relationship Id="rId62" Type="http://schemas.openxmlformats.org/officeDocument/2006/relationships/image" Target="media/image24.png"/><Relationship Id="rId70" Type="http://schemas.openxmlformats.org/officeDocument/2006/relationships/image" Target="media/image28.png"/><Relationship Id="rId75" Type="http://schemas.openxmlformats.org/officeDocument/2006/relationships/control" Target="activeX/activeX42.xml"/><Relationship Id="rId83" Type="http://schemas.openxmlformats.org/officeDocument/2006/relationships/control" Target="activeX/activeX49.xml"/><Relationship Id="rId88" Type="http://schemas.openxmlformats.org/officeDocument/2006/relationships/control" Target="activeX/activeX53.xml"/><Relationship Id="rId91" Type="http://schemas.openxmlformats.org/officeDocument/2006/relationships/control" Target="activeX/activeX56.xml"/><Relationship Id="rId96" Type="http://schemas.openxmlformats.org/officeDocument/2006/relationships/image" Target="media/image35.png"/><Relationship Id="rId111" Type="http://schemas.openxmlformats.org/officeDocument/2006/relationships/image" Target="media/image43.png"/><Relationship Id="rId132" Type="http://schemas.openxmlformats.org/officeDocument/2006/relationships/image" Target="media/image53.png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49" Type="http://schemas.openxmlformats.org/officeDocument/2006/relationships/control" Target="activeX/activeX29.xml"/><Relationship Id="rId57" Type="http://schemas.openxmlformats.org/officeDocument/2006/relationships/control" Target="activeX/activeX33.xml"/><Relationship Id="rId106" Type="http://schemas.openxmlformats.org/officeDocument/2006/relationships/control" Target="activeX/activeX63.xml"/><Relationship Id="rId114" Type="http://schemas.openxmlformats.org/officeDocument/2006/relationships/control" Target="activeX/activeX67.xml"/><Relationship Id="rId119" Type="http://schemas.openxmlformats.org/officeDocument/2006/relationships/control" Target="activeX/activeX69.xml"/><Relationship Id="rId127" Type="http://schemas.openxmlformats.org/officeDocument/2006/relationships/control" Target="activeX/activeX74.xml"/><Relationship Id="rId10" Type="http://schemas.openxmlformats.org/officeDocument/2006/relationships/image" Target="media/image4.png"/><Relationship Id="rId31" Type="http://schemas.openxmlformats.org/officeDocument/2006/relationships/control" Target="activeX/activeX17.xml"/><Relationship Id="rId44" Type="http://schemas.openxmlformats.org/officeDocument/2006/relationships/control" Target="activeX/activeX25.xml"/><Relationship Id="rId52" Type="http://schemas.openxmlformats.org/officeDocument/2006/relationships/image" Target="media/image19.png"/><Relationship Id="rId60" Type="http://schemas.openxmlformats.org/officeDocument/2006/relationships/image" Target="media/image23.png"/><Relationship Id="rId65" Type="http://schemas.openxmlformats.org/officeDocument/2006/relationships/control" Target="activeX/activeX37.xml"/><Relationship Id="rId73" Type="http://schemas.openxmlformats.org/officeDocument/2006/relationships/image" Target="media/image30.png"/><Relationship Id="rId78" Type="http://schemas.openxmlformats.org/officeDocument/2006/relationships/image" Target="media/image31.png"/><Relationship Id="rId81" Type="http://schemas.openxmlformats.org/officeDocument/2006/relationships/control" Target="activeX/activeX47.xml"/><Relationship Id="rId86" Type="http://schemas.openxmlformats.org/officeDocument/2006/relationships/control" Target="activeX/activeX52.xml"/><Relationship Id="rId94" Type="http://schemas.openxmlformats.org/officeDocument/2006/relationships/image" Target="media/image34.png"/><Relationship Id="rId99" Type="http://schemas.openxmlformats.org/officeDocument/2006/relationships/control" Target="activeX/activeX60.xml"/><Relationship Id="rId101" Type="http://schemas.openxmlformats.org/officeDocument/2006/relationships/image" Target="media/image38.png"/><Relationship Id="rId122" Type="http://schemas.openxmlformats.org/officeDocument/2006/relationships/image" Target="media/image48.png"/><Relationship Id="rId130" Type="http://schemas.openxmlformats.org/officeDocument/2006/relationships/image" Target="media/image52.png"/><Relationship Id="rId135" Type="http://schemas.openxmlformats.org/officeDocument/2006/relationships/control" Target="activeX/activeX7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6.png"/><Relationship Id="rId39" Type="http://schemas.openxmlformats.org/officeDocument/2006/relationships/image" Target="media/image14.png"/><Relationship Id="rId109" Type="http://schemas.openxmlformats.org/officeDocument/2006/relationships/image" Target="media/image42.png"/><Relationship Id="rId34" Type="http://schemas.openxmlformats.org/officeDocument/2006/relationships/control" Target="activeX/activeX20.xml"/><Relationship Id="rId50" Type="http://schemas.openxmlformats.org/officeDocument/2006/relationships/image" Target="media/image18.png"/><Relationship Id="rId55" Type="http://schemas.openxmlformats.org/officeDocument/2006/relationships/control" Target="activeX/activeX32.xml"/><Relationship Id="rId76" Type="http://schemas.openxmlformats.org/officeDocument/2006/relationships/control" Target="activeX/activeX43.xml"/><Relationship Id="rId97" Type="http://schemas.openxmlformats.org/officeDocument/2006/relationships/control" Target="activeX/activeX59.xml"/><Relationship Id="rId104" Type="http://schemas.openxmlformats.org/officeDocument/2006/relationships/control" Target="activeX/activeX62.xml"/><Relationship Id="rId120" Type="http://schemas.openxmlformats.org/officeDocument/2006/relationships/control" Target="activeX/activeX70.xml"/><Relationship Id="rId125" Type="http://schemas.openxmlformats.org/officeDocument/2006/relationships/control" Target="activeX/activeX73.xml"/><Relationship Id="rId7" Type="http://schemas.openxmlformats.org/officeDocument/2006/relationships/control" Target="activeX/activeX2.xml"/><Relationship Id="rId71" Type="http://schemas.openxmlformats.org/officeDocument/2006/relationships/control" Target="activeX/activeX40.xml"/><Relationship Id="rId92" Type="http://schemas.openxmlformats.org/officeDocument/2006/relationships/image" Target="media/image33.png"/><Relationship Id="rId2" Type="http://schemas.openxmlformats.org/officeDocument/2006/relationships/settings" Target="settings.xml"/><Relationship Id="rId29" Type="http://schemas.openxmlformats.org/officeDocument/2006/relationships/control" Target="activeX/activeX16.xml"/><Relationship Id="rId24" Type="http://schemas.openxmlformats.org/officeDocument/2006/relationships/image" Target="media/image9.png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66" Type="http://schemas.openxmlformats.org/officeDocument/2006/relationships/image" Target="media/image26.png"/><Relationship Id="rId87" Type="http://schemas.openxmlformats.org/officeDocument/2006/relationships/image" Target="media/image32.png"/><Relationship Id="rId110" Type="http://schemas.openxmlformats.org/officeDocument/2006/relationships/control" Target="activeX/activeX65.xml"/><Relationship Id="rId115" Type="http://schemas.openxmlformats.org/officeDocument/2006/relationships/image" Target="media/image45.png"/><Relationship Id="rId131" Type="http://schemas.openxmlformats.org/officeDocument/2006/relationships/control" Target="activeX/activeX76.xml"/><Relationship Id="rId136" Type="http://schemas.openxmlformats.org/officeDocument/2006/relationships/control" Target="activeX/activeX79.xml"/><Relationship Id="rId61" Type="http://schemas.openxmlformats.org/officeDocument/2006/relationships/control" Target="activeX/activeX35.xml"/><Relationship Id="rId82" Type="http://schemas.openxmlformats.org/officeDocument/2006/relationships/control" Target="activeX/activeX48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30" Type="http://schemas.openxmlformats.org/officeDocument/2006/relationships/image" Target="media/image11.png"/><Relationship Id="rId35" Type="http://schemas.openxmlformats.org/officeDocument/2006/relationships/image" Target="media/image12.png"/><Relationship Id="rId56" Type="http://schemas.openxmlformats.org/officeDocument/2006/relationships/image" Target="media/image21.png"/><Relationship Id="rId77" Type="http://schemas.openxmlformats.org/officeDocument/2006/relationships/control" Target="activeX/activeX44.xml"/><Relationship Id="rId100" Type="http://schemas.openxmlformats.org/officeDocument/2006/relationships/image" Target="media/image37.png"/><Relationship Id="rId105" Type="http://schemas.openxmlformats.org/officeDocument/2006/relationships/image" Target="media/image40.png"/><Relationship Id="rId126" Type="http://schemas.openxmlformats.org/officeDocument/2006/relationships/image" Target="media/image5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2017-03-19T21:59:00Z</dcterms:created>
  <dcterms:modified xsi:type="dcterms:W3CDTF">2017-03-19T21:59:00Z</dcterms:modified>
</cp:coreProperties>
</file>