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AE2" w:rsidRDefault="00293F2D">
      <w:r>
        <w:t xml:space="preserve">Mag </w:t>
      </w:r>
      <w:proofErr w:type="spellStart"/>
      <w:r w:rsidR="005604D4">
        <w:t>Biochem</w:t>
      </w:r>
      <w:proofErr w:type="spellEnd"/>
      <w:r w:rsidR="005604D4">
        <w:t xml:space="preserve"> </w:t>
      </w:r>
      <w:r w:rsidR="005604D4">
        <w:tab/>
      </w:r>
      <w:r w:rsidR="005604D4">
        <w:tab/>
      </w:r>
      <w:r w:rsidR="005604D4">
        <w:tab/>
      </w:r>
      <w:r w:rsidR="005604D4">
        <w:tab/>
        <w:t>Name _____________________________ # ________</w:t>
      </w:r>
    </w:p>
    <w:p w:rsidR="005604D4" w:rsidRDefault="00521ACD">
      <w:pPr>
        <w:rPr>
          <w:b/>
        </w:rPr>
      </w:pPr>
      <w:r w:rsidRPr="00293F2D">
        <w:rPr>
          <w:b/>
        </w:rPr>
        <w:t xml:space="preserve">Alkanes, </w:t>
      </w:r>
      <w:r w:rsidR="005604D4" w:rsidRPr="00293F2D">
        <w:rPr>
          <w:b/>
        </w:rPr>
        <w:t>Alkenes and Alkynes Reactions: Practice Problems</w:t>
      </w:r>
    </w:p>
    <w:p w:rsidR="00293F2D" w:rsidRPr="00293F2D" w:rsidRDefault="00293F2D">
      <w:pPr>
        <w:rPr>
          <w:b/>
        </w:rPr>
      </w:pPr>
      <w:r>
        <w:rPr>
          <w:b/>
        </w:rPr>
        <w:t>You may do these on another sheet of paper, if you prefer.</w:t>
      </w:r>
    </w:p>
    <w:p w:rsidR="00D26885" w:rsidRDefault="00D26885" w:rsidP="005604D4">
      <w:pPr>
        <w:pStyle w:val="ListParagraph"/>
        <w:numPr>
          <w:ilvl w:val="0"/>
          <w:numId w:val="1"/>
        </w:numPr>
      </w:pPr>
      <w:r>
        <w:t xml:space="preserve">A- </w:t>
      </w:r>
      <w:r w:rsidR="005604D4">
        <w:t xml:space="preserve">Write the molecular and structural </w:t>
      </w:r>
      <w:r w:rsidR="00521ACD">
        <w:t xml:space="preserve">(or line angle) </w:t>
      </w:r>
      <w:r w:rsidR="005604D4">
        <w:t>equations for the reaction between bromine and propene.  Name product(s)</w:t>
      </w:r>
      <w:r>
        <w:t xml:space="preserve">. </w:t>
      </w:r>
    </w:p>
    <w:p w:rsidR="00293F2D" w:rsidRDefault="00293F2D" w:rsidP="005604D4"/>
    <w:p w:rsidR="005604D4" w:rsidRDefault="005604D4" w:rsidP="005604D4"/>
    <w:p w:rsidR="00521ACD" w:rsidRDefault="00521ACD" w:rsidP="00521ACD">
      <w:pPr>
        <w:pStyle w:val="ListParagraph"/>
        <w:numPr>
          <w:ilvl w:val="0"/>
          <w:numId w:val="1"/>
        </w:numPr>
      </w:pPr>
      <w:r w:rsidRPr="00521ACD">
        <w:t>Write both the structural</w:t>
      </w:r>
      <w:r>
        <w:t xml:space="preserve"> (or line angle)</w:t>
      </w:r>
      <w:r w:rsidRPr="00521ACD">
        <w:t xml:space="preserve"> and molecular equations for the addition reaction involving 2-butyne and </w:t>
      </w:r>
      <w:r>
        <w:t xml:space="preserve">1 mole of </w:t>
      </w:r>
      <w:r w:rsidRPr="00521ACD">
        <w:t>hydrogen an</w:t>
      </w:r>
      <w:r>
        <w:t>d name all</w:t>
      </w:r>
      <w:r w:rsidRPr="00521ACD">
        <w:t xml:space="preserve"> products.</w:t>
      </w:r>
    </w:p>
    <w:p w:rsidR="00293F2D" w:rsidRDefault="00293F2D" w:rsidP="00521ACD"/>
    <w:p w:rsidR="00521ACD" w:rsidRPr="00521ACD" w:rsidRDefault="00521ACD" w:rsidP="00521ACD"/>
    <w:p w:rsidR="005604D4" w:rsidRDefault="00521ACD" w:rsidP="005604D4">
      <w:pPr>
        <w:pStyle w:val="ListParagraph"/>
        <w:numPr>
          <w:ilvl w:val="0"/>
          <w:numId w:val="1"/>
        </w:numPr>
      </w:pPr>
      <w:r>
        <w:t>What would the product be if the above reaction occurred with 2 moles of hydrogen?</w:t>
      </w:r>
      <w:r w:rsidR="00293F2D">
        <w:t xml:space="preserve"> Show the reaction and name product(s).</w:t>
      </w:r>
    </w:p>
    <w:p w:rsidR="00293F2D" w:rsidRDefault="00293F2D" w:rsidP="00521ACD"/>
    <w:p w:rsidR="00521ACD" w:rsidRDefault="00521ACD" w:rsidP="00521ACD"/>
    <w:p w:rsidR="004906BB" w:rsidRDefault="004906BB" w:rsidP="004906BB">
      <w:pPr>
        <w:pStyle w:val="ListParagraph"/>
        <w:numPr>
          <w:ilvl w:val="0"/>
          <w:numId w:val="1"/>
        </w:numPr>
      </w:pPr>
      <w:r w:rsidRPr="004906BB">
        <w:t>Write both the structural and molecular equ</w:t>
      </w:r>
      <w:r w:rsidR="00293F2D">
        <w:t>ations for a</w:t>
      </w:r>
      <w:r w:rsidRPr="004906BB">
        <w:t xml:space="preserve"> reaction involving butane and </w:t>
      </w:r>
      <w:r w:rsidR="00492D24">
        <w:t>hydrogen fluoride</w:t>
      </w:r>
      <w:r>
        <w:t xml:space="preserve"> </w:t>
      </w:r>
      <w:r w:rsidR="00CC12FE">
        <w:t xml:space="preserve">(catalyst present) </w:t>
      </w:r>
      <w:r>
        <w:t xml:space="preserve">and name </w:t>
      </w:r>
      <w:r w:rsidR="00492D24" w:rsidRPr="00492D24">
        <w:rPr>
          <w:u w:val="single"/>
        </w:rPr>
        <w:t>all possible</w:t>
      </w:r>
      <w:r w:rsidRPr="004906BB">
        <w:t xml:space="preserve"> products.</w:t>
      </w:r>
    </w:p>
    <w:p w:rsidR="004906BB" w:rsidRDefault="004906BB" w:rsidP="004906BB"/>
    <w:p w:rsidR="004906BB" w:rsidRPr="004906BB" w:rsidRDefault="004906BB" w:rsidP="004906BB"/>
    <w:p w:rsidR="00521ACD" w:rsidRPr="00675F83" w:rsidRDefault="00F24984" w:rsidP="00521ACD">
      <w:pPr>
        <w:pStyle w:val="ListParagraph"/>
        <w:numPr>
          <w:ilvl w:val="0"/>
          <w:numId w:val="1"/>
        </w:numPr>
        <w:rPr>
          <w:rFonts w:cstheme="minorHAnsi"/>
        </w:rPr>
      </w:pPr>
      <w:r>
        <w:t xml:space="preserve">Show the reaction </w:t>
      </w:r>
      <w:r w:rsidR="00675F83">
        <w:t xml:space="preserve">for </w:t>
      </w:r>
      <w:r w:rsidR="00675F83" w:rsidRPr="00675F83">
        <w:rPr>
          <w:rFonts w:eastAsia="Times New Roman" w:cstheme="minorHAnsi"/>
        </w:rPr>
        <w:t>the additi</w:t>
      </w:r>
      <w:r w:rsidR="00675F83">
        <w:rPr>
          <w:rFonts w:eastAsia="Times New Roman" w:cstheme="minorHAnsi"/>
        </w:rPr>
        <w:t>on of hydrogen chloride to 2-methyl-1-propene</w:t>
      </w:r>
      <w:r w:rsidR="00675F83" w:rsidRPr="00675F83">
        <w:rPr>
          <w:rFonts w:eastAsia="Times New Roman" w:cstheme="minorHAnsi"/>
        </w:rPr>
        <w:t>. Name products(s). If there is more than one, indicate which is major and which is minor.</w:t>
      </w:r>
      <w:r w:rsidR="00675F83">
        <w:rPr>
          <w:rFonts w:ascii="Arial" w:eastAsia="Times New Roman" w:hAnsi="Arial" w:cs="Times New Roman"/>
          <w:sz w:val="20"/>
          <w:szCs w:val="20"/>
        </w:rPr>
        <w:t xml:space="preserve">  </w:t>
      </w:r>
      <w:r w:rsidR="00675F83" w:rsidRPr="00675F83">
        <w:rPr>
          <w:rFonts w:eastAsia="Times New Roman" w:cstheme="minorHAnsi"/>
        </w:rPr>
        <w:t>(*No mechanism, just the overall reaction)</w:t>
      </w:r>
    </w:p>
    <w:p w:rsidR="00675F83" w:rsidRDefault="00675F83" w:rsidP="00675F83"/>
    <w:p w:rsidR="00293F2D" w:rsidRDefault="00293F2D" w:rsidP="00675F83"/>
    <w:p w:rsidR="00675F83" w:rsidRDefault="00675F83" w:rsidP="00675F83"/>
    <w:p w:rsidR="00675F83" w:rsidRDefault="00675F83" w:rsidP="00675F83">
      <w:pPr>
        <w:pStyle w:val="ListParagraph"/>
        <w:numPr>
          <w:ilvl w:val="0"/>
          <w:numId w:val="1"/>
        </w:numPr>
      </w:pPr>
      <w:r w:rsidRPr="00675F83">
        <w:t>Show the reaction for t</w:t>
      </w:r>
      <w:r w:rsidR="00293F2D">
        <w:t>he addition of water to 2-methyl-2</w:t>
      </w:r>
      <w:r w:rsidRPr="00675F83">
        <w:t>-</w:t>
      </w:r>
      <w:r>
        <w:t>pent</w:t>
      </w:r>
      <w:r w:rsidRPr="00675F83">
        <w:t>ene. Name products(s). If there is more than one, indicate which is major and which is minor.  (*No mechanism, just the overall reaction)</w:t>
      </w:r>
    </w:p>
    <w:p w:rsidR="00675F83" w:rsidRDefault="00675F83" w:rsidP="00675F83"/>
    <w:p w:rsidR="00675F83" w:rsidRDefault="00675F83" w:rsidP="00675F83"/>
    <w:p w:rsidR="00675F83" w:rsidRDefault="00675F83" w:rsidP="00675F83"/>
    <w:p w:rsidR="00675F83" w:rsidRPr="00675F83" w:rsidRDefault="00675F83" w:rsidP="00675F83"/>
    <w:p w:rsidR="00293F2D" w:rsidRDefault="00293F2D" w:rsidP="00293F2D">
      <w:pPr>
        <w:pStyle w:val="ListParagraph"/>
        <w:numPr>
          <w:ilvl w:val="0"/>
          <w:numId w:val="1"/>
        </w:numPr>
      </w:pPr>
      <w:r w:rsidRPr="00293F2D">
        <w:lastRenderedPageBreak/>
        <w:t>Show the reactio</w:t>
      </w:r>
      <w:r w:rsidR="00CC12FE">
        <w:t>n for the hydration of</w:t>
      </w:r>
      <w:r>
        <w:t xml:space="preserve"> 1-methylcyclo</w:t>
      </w:r>
      <w:r w:rsidRPr="00293F2D">
        <w:t>pentene</w:t>
      </w:r>
      <w:r w:rsidR="00D26885">
        <w:t xml:space="preserve"> (in the presence of sulfuric acid)</w:t>
      </w:r>
      <w:r w:rsidRPr="00293F2D">
        <w:t>. Name products(s). If there is more than one, indicate which is major and which is minor.  (*No mechanism, just the overall reaction)</w:t>
      </w:r>
    </w:p>
    <w:p w:rsidR="004122E0" w:rsidRDefault="004122E0" w:rsidP="004122E0"/>
    <w:p w:rsidR="004122E0" w:rsidRDefault="004122E0" w:rsidP="004122E0"/>
    <w:p w:rsidR="004122E0" w:rsidRDefault="004122E0" w:rsidP="004122E0">
      <w:pPr>
        <w:pStyle w:val="ListParagraph"/>
        <w:numPr>
          <w:ilvl w:val="0"/>
          <w:numId w:val="1"/>
        </w:numPr>
      </w:pPr>
      <w:r>
        <w:t xml:space="preserve">Show the reaction for the </w:t>
      </w:r>
      <w:proofErr w:type="spellStart"/>
      <w:r>
        <w:t>bromination</w:t>
      </w:r>
      <w:proofErr w:type="spellEnd"/>
      <w:r>
        <w:t xml:space="preserve"> of benzene. </w:t>
      </w:r>
    </w:p>
    <w:p w:rsidR="00CC12FE" w:rsidRDefault="00CC12FE" w:rsidP="00D26885"/>
    <w:p w:rsidR="00D26885" w:rsidRDefault="00D26885" w:rsidP="00D26885"/>
    <w:p w:rsidR="00734544" w:rsidRDefault="003216CA" w:rsidP="00307466">
      <w:pPr>
        <w:pStyle w:val="ListParagraph"/>
        <w:numPr>
          <w:ilvl w:val="0"/>
          <w:numId w:val="1"/>
        </w:numPr>
      </w:pPr>
      <w:r>
        <w:t xml:space="preserve">Go to p. 480 in your text. Look at the 4 structural (line-angle) fatty acids diagrams. </w:t>
      </w:r>
      <w:r w:rsidR="004C32EE">
        <w:t xml:space="preserve">A. </w:t>
      </w:r>
      <w:r>
        <w:t>If Oleic acid was hydrogenated, which of the other 3 fatty acids would it be</w:t>
      </w:r>
      <w:r w:rsidR="003C6E09">
        <w:t>come</w:t>
      </w:r>
      <w:r>
        <w:t>?</w:t>
      </w:r>
      <w:r w:rsidR="003C6E09">
        <w:t>_____________________</w:t>
      </w:r>
      <w:r>
        <w:t xml:space="preserve"> </w:t>
      </w:r>
      <w:r w:rsidR="004C32EE">
        <w:t xml:space="preserve">B. </w:t>
      </w:r>
      <w:r>
        <w:t>How would it be classified?</w:t>
      </w:r>
      <w:r w:rsidR="003C6E09">
        <w:t>______________________</w:t>
      </w:r>
      <w:r>
        <w:t xml:space="preserve"> </w:t>
      </w:r>
      <w:r w:rsidR="004C32EE">
        <w:t xml:space="preserve"> C. Which of the other 3 fatty acids would require 3 moles of hydrogen to achieve the same result?</w:t>
      </w:r>
      <w:r w:rsidR="00734544">
        <w:t xml:space="preserve"> _________________________</w:t>
      </w:r>
      <w:r w:rsidR="004C32EE">
        <w:t xml:space="preserve"> D. Which of the 4 shown has the highest melting point? </w:t>
      </w:r>
      <w:r w:rsidR="00734544">
        <w:t>_______________________________</w:t>
      </w:r>
    </w:p>
    <w:p w:rsidR="003C6E09" w:rsidRPr="00307466" w:rsidRDefault="00734544" w:rsidP="00307466">
      <w:pPr>
        <w:pStyle w:val="NoSpacing"/>
      </w:pPr>
      <w:r w:rsidRPr="00734544">
        <w:rPr>
          <w:b/>
        </w:rPr>
        <w:t xml:space="preserve">For </w:t>
      </w:r>
      <w:r w:rsidR="004122E0">
        <w:rPr>
          <w:b/>
        </w:rPr>
        <w:t>#</w:t>
      </w:r>
      <w:r w:rsidR="00492D24">
        <w:rPr>
          <w:b/>
        </w:rPr>
        <w:t>10</w:t>
      </w:r>
      <w:r w:rsidR="004122E0">
        <w:rPr>
          <w:b/>
        </w:rPr>
        <w:t xml:space="preserve"> &amp; 11</w:t>
      </w:r>
      <w:r>
        <w:t xml:space="preserve">: </w:t>
      </w:r>
      <w:r w:rsidR="004C32EE">
        <w:t>Draw a 2</w:t>
      </w:r>
      <w:r w:rsidR="00492D24">
        <w:t>-</w:t>
      </w:r>
      <w:r w:rsidR="004C32EE">
        <w:t xml:space="preserve"> step mechanism for</w:t>
      </w:r>
      <w:r w:rsidR="003C6E09">
        <w:t xml:space="preserve"> </w:t>
      </w:r>
      <w:r>
        <w:t xml:space="preserve">each </w:t>
      </w:r>
      <w:r w:rsidR="003C6E09">
        <w:t xml:space="preserve">the following: </w:t>
      </w:r>
      <w:r w:rsidR="003C6E09" w:rsidRPr="003C6E09">
        <w:t xml:space="preserve">* </w:t>
      </w:r>
      <w:r w:rsidR="003C6E09" w:rsidRPr="00734544">
        <w:t xml:space="preserve">be sure and </w:t>
      </w:r>
      <w:r>
        <w:t xml:space="preserve">draw curved arrows correctly, </w:t>
      </w:r>
      <w:r w:rsidR="003C6E09" w:rsidRPr="00734544">
        <w:t>identify the carbocation and name final product(s</w:t>
      </w:r>
      <w:r w:rsidR="003C6E09" w:rsidRPr="003C6E09">
        <w:t xml:space="preserve">): </w:t>
      </w:r>
      <w:r w:rsidR="004C32EE" w:rsidRPr="003C6E09">
        <w:t xml:space="preserve"> </w:t>
      </w:r>
    </w:p>
    <w:p w:rsidR="003C6E09" w:rsidRDefault="003C6E09" w:rsidP="003C6E09">
      <w:pPr>
        <w:pStyle w:val="ListParagraph"/>
      </w:pPr>
    </w:p>
    <w:p w:rsidR="004C32EE" w:rsidRDefault="003C6E09" w:rsidP="003C6E09">
      <w:pPr>
        <w:pStyle w:val="ListParagraph"/>
        <w:numPr>
          <w:ilvl w:val="0"/>
          <w:numId w:val="1"/>
        </w:numPr>
      </w:pPr>
      <w:r>
        <w:t>2-methyl-2-pentene reacts with HBr</w:t>
      </w:r>
      <w:r w:rsidR="00734544">
        <w:t>.</w:t>
      </w:r>
    </w:p>
    <w:p w:rsidR="003C6E09" w:rsidRDefault="003C6E09" w:rsidP="003C6E09"/>
    <w:p w:rsidR="00734544" w:rsidRDefault="00734544" w:rsidP="003C6E09"/>
    <w:p w:rsidR="003C6E09" w:rsidRDefault="003C6E09" w:rsidP="003C6E09"/>
    <w:p w:rsidR="003C6E09" w:rsidRDefault="003C6E09" w:rsidP="003C6E09">
      <w:pPr>
        <w:pStyle w:val="ListParagraph"/>
        <w:numPr>
          <w:ilvl w:val="0"/>
          <w:numId w:val="1"/>
        </w:numPr>
      </w:pPr>
      <w:r>
        <w:t xml:space="preserve">methylcyclohexene reacts with HI. </w:t>
      </w:r>
    </w:p>
    <w:p w:rsidR="00492D24" w:rsidRDefault="00492D24" w:rsidP="00492D24"/>
    <w:p w:rsidR="00492D24" w:rsidRDefault="00492D24" w:rsidP="00492D24"/>
    <w:p w:rsidR="00492D24" w:rsidRDefault="00492D24" w:rsidP="00492D24"/>
    <w:p w:rsidR="00492D24" w:rsidRDefault="00492D24" w:rsidP="004122E0">
      <w:pPr>
        <w:pStyle w:val="NoSpacing"/>
        <w:ind w:left="360"/>
      </w:pPr>
      <w:r w:rsidRPr="00492D24">
        <w:rPr>
          <w:b/>
        </w:rPr>
        <w:t>1</w:t>
      </w:r>
      <w:r w:rsidR="004122E0">
        <w:rPr>
          <w:b/>
        </w:rPr>
        <w:t>2</w:t>
      </w:r>
      <w:r w:rsidR="00D54CB4">
        <w:rPr>
          <w:b/>
        </w:rPr>
        <w:t>:</w:t>
      </w:r>
      <w:r>
        <w:t xml:space="preserve"> Draw the 3- step mechanism for the</w:t>
      </w:r>
      <w:r w:rsidR="00307466">
        <w:t xml:space="preserve"> </w:t>
      </w:r>
      <w:r w:rsidR="00E40C59">
        <w:t xml:space="preserve">acid catalyzed </w:t>
      </w:r>
      <w:r w:rsidR="004122E0">
        <w:t>hydration of 2-methyl-2-pentene</w:t>
      </w:r>
      <w:r>
        <w:t xml:space="preserve"> (be sure to indicate </w:t>
      </w:r>
      <w:r w:rsidR="00307466">
        <w:t xml:space="preserve">the </w:t>
      </w:r>
      <w:proofErr w:type="spellStart"/>
      <w:r>
        <w:t>oxonium</w:t>
      </w:r>
      <w:proofErr w:type="spellEnd"/>
      <w:r>
        <w:t xml:space="preserve"> intermediate): </w:t>
      </w:r>
    </w:p>
    <w:p w:rsidR="004122E0" w:rsidRDefault="004122E0" w:rsidP="004122E0">
      <w:pPr>
        <w:pStyle w:val="NoSpacing"/>
        <w:ind w:firstLine="360"/>
      </w:pPr>
      <w:r w:rsidRPr="004122E0">
        <w:rPr>
          <w:i/>
        </w:rPr>
        <w:t>**FYI- There will only be one of these on the test (and it may only be Extra Credit</w:t>
      </w:r>
      <w:r w:rsidRPr="00307466">
        <w:t>)</w:t>
      </w:r>
      <w:r w:rsidR="00307466" w:rsidRPr="00307466">
        <w:t xml:space="preserve">   </w:t>
      </w:r>
    </w:p>
    <w:p w:rsidR="00307466" w:rsidRDefault="00307466" w:rsidP="004122E0">
      <w:pPr>
        <w:pStyle w:val="NoSpacing"/>
        <w:ind w:firstLine="360"/>
      </w:pPr>
    </w:p>
    <w:p w:rsidR="00307466" w:rsidRDefault="00307466" w:rsidP="004122E0">
      <w:pPr>
        <w:pStyle w:val="NoSpacing"/>
        <w:ind w:firstLine="360"/>
      </w:pPr>
    </w:p>
    <w:p w:rsidR="00307466" w:rsidRDefault="00307466" w:rsidP="004122E0">
      <w:pPr>
        <w:pStyle w:val="NoSpacing"/>
        <w:ind w:firstLine="360"/>
      </w:pPr>
    </w:p>
    <w:p w:rsidR="00307466" w:rsidRDefault="00307466" w:rsidP="004122E0">
      <w:pPr>
        <w:pStyle w:val="NoSpacing"/>
        <w:ind w:firstLine="360"/>
      </w:pPr>
    </w:p>
    <w:p w:rsidR="00307466" w:rsidRDefault="00307466" w:rsidP="004122E0">
      <w:pPr>
        <w:pStyle w:val="NoSpacing"/>
        <w:ind w:firstLine="360"/>
      </w:pPr>
    </w:p>
    <w:p w:rsidR="00307466" w:rsidRDefault="00307466" w:rsidP="00307466">
      <w:pPr>
        <w:pStyle w:val="NoSpacing"/>
      </w:pPr>
    </w:p>
    <w:p w:rsidR="00307466" w:rsidRDefault="00307466" w:rsidP="004122E0">
      <w:pPr>
        <w:pStyle w:val="NoSpacing"/>
        <w:ind w:firstLine="360"/>
      </w:pPr>
    </w:p>
    <w:p w:rsidR="00307466" w:rsidRPr="00307466" w:rsidRDefault="00307466" w:rsidP="00307466">
      <w:pPr>
        <w:pStyle w:val="NoSpacing"/>
      </w:pPr>
      <w:r>
        <w:t xml:space="preserve">    </w:t>
      </w:r>
      <w:bookmarkStart w:id="0" w:name="_GoBack"/>
      <w:bookmarkEnd w:id="0"/>
      <w:r>
        <w:t xml:space="preserve"> 13- If you were successful with #12, show the acid catalyzed hydration of </w:t>
      </w:r>
      <w:proofErr w:type="spellStart"/>
      <w:r>
        <w:t>methylcyclopentene</w:t>
      </w:r>
      <w:proofErr w:type="spellEnd"/>
      <w:r>
        <w:t>.</w:t>
      </w:r>
    </w:p>
    <w:p w:rsidR="00307466" w:rsidRDefault="00307466" w:rsidP="004122E0">
      <w:pPr>
        <w:pStyle w:val="NoSpacing"/>
        <w:ind w:firstLine="360"/>
        <w:rPr>
          <w:i/>
        </w:rPr>
      </w:pPr>
    </w:p>
    <w:p w:rsidR="00307466" w:rsidRDefault="00307466" w:rsidP="004122E0">
      <w:pPr>
        <w:pStyle w:val="NoSpacing"/>
        <w:ind w:firstLine="360"/>
        <w:rPr>
          <w:i/>
        </w:rPr>
      </w:pPr>
    </w:p>
    <w:p w:rsidR="00307466" w:rsidRDefault="00307466" w:rsidP="004122E0">
      <w:pPr>
        <w:pStyle w:val="NoSpacing"/>
        <w:ind w:firstLine="360"/>
        <w:rPr>
          <w:i/>
        </w:rPr>
      </w:pPr>
    </w:p>
    <w:p w:rsidR="00307466" w:rsidRDefault="00307466" w:rsidP="004122E0">
      <w:pPr>
        <w:pStyle w:val="NoSpacing"/>
        <w:ind w:firstLine="360"/>
        <w:rPr>
          <w:i/>
        </w:rPr>
      </w:pPr>
    </w:p>
    <w:p w:rsidR="00307466" w:rsidRDefault="00307466" w:rsidP="004122E0">
      <w:pPr>
        <w:pStyle w:val="NoSpacing"/>
        <w:ind w:firstLine="360"/>
        <w:rPr>
          <w:i/>
        </w:rPr>
      </w:pPr>
    </w:p>
    <w:p w:rsidR="00307466" w:rsidRDefault="00307466" w:rsidP="004122E0">
      <w:pPr>
        <w:pStyle w:val="NoSpacing"/>
        <w:ind w:firstLine="360"/>
        <w:rPr>
          <w:i/>
        </w:rPr>
      </w:pPr>
    </w:p>
    <w:p w:rsidR="00307466" w:rsidRDefault="00307466" w:rsidP="004122E0">
      <w:pPr>
        <w:pStyle w:val="NoSpacing"/>
        <w:ind w:firstLine="360"/>
        <w:rPr>
          <w:i/>
        </w:rPr>
      </w:pPr>
    </w:p>
    <w:p w:rsidR="00307466" w:rsidRDefault="00307466" w:rsidP="004122E0">
      <w:pPr>
        <w:pStyle w:val="NoSpacing"/>
        <w:ind w:firstLine="360"/>
        <w:rPr>
          <w:i/>
        </w:rPr>
      </w:pPr>
    </w:p>
    <w:p w:rsidR="00307466" w:rsidRPr="004122E0" w:rsidRDefault="00307466" w:rsidP="00307466">
      <w:pPr>
        <w:pStyle w:val="NoSpacing"/>
        <w:rPr>
          <w:i/>
        </w:rPr>
      </w:pPr>
    </w:p>
    <w:p w:rsidR="00D54CB4" w:rsidRDefault="00D54CB4" w:rsidP="00492D24">
      <w:pPr>
        <w:ind w:left="360"/>
      </w:pPr>
    </w:p>
    <w:p w:rsidR="00492D24" w:rsidRDefault="00492D24" w:rsidP="00492D24">
      <w:pPr>
        <w:ind w:left="360"/>
      </w:pPr>
    </w:p>
    <w:p w:rsidR="00492D24" w:rsidRDefault="00492D24" w:rsidP="00492D24">
      <w:pPr>
        <w:ind w:firstLine="360"/>
      </w:pPr>
    </w:p>
    <w:p w:rsidR="00492D24" w:rsidRDefault="00492D24" w:rsidP="00492D24"/>
    <w:p w:rsidR="00492D24" w:rsidRDefault="00492D24" w:rsidP="00492D24"/>
    <w:p w:rsidR="00492D24" w:rsidRDefault="00492D24" w:rsidP="00492D24"/>
    <w:p w:rsidR="00293F2D" w:rsidRDefault="00293F2D" w:rsidP="00293F2D"/>
    <w:p w:rsidR="00293F2D" w:rsidRDefault="00293F2D" w:rsidP="00293F2D"/>
    <w:p w:rsidR="00293F2D" w:rsidRDefault="00293F2D" w:rsidP="00293F2D"/>
    <w:p w:rsidR="00293F2D" w:rsidRDefault="00293F2D" w:rsidP="00293F2D"/>
    <w:p w:rsidR="00293F2D" w:rsidRPr="00293F2D" w:rsidRDefault="00293F2D" w:rsidP="00293F2D"/>
    <w:p w:rsidR="00675F83" w:rsidRDefault="00675F83" w:rsidP="003C6E09">
      <w:pPr>
        <w:pStyle w:val="ListParagraph"/>
      </w:pPr>
    </w:p>
    <w:sectPr w:rsidR="00675F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42DDD"/>
    <w:multiLevelType w:val="hybridMultilevel"/>
    <w:tmpl w:val="82D46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36773"/>
    <w:multiLevelType w:val="hybridMultilevel"/>
    <w:tmpl w:val="EC1A5D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4D4"/>
    <w:rsid w:val="00065AE2"/>
    <w:rsid w:val="00293F2D"/>
    <w:rsid w:val="00307466"/>
    <w:rsid w:val="003216CA"/>
    <w:rsid w:val="003C6E09"/>
    <w:rsid w:val="004122E0"/>
    <w:rsid w:val="004906BB"/>
    <w:rsid w:val="00492D24"/>
    <w:rsid w:val="004C32EE"/>
    <w:rsid w:val="00521ACD"/>
    <w:rsid w:val="005604D4"/>
    <w:rsid w:val="005A663F"/>
    <w:rsid w:val="00675F83"/>
    <w:rsid w:val="00734544"/>
    <w:rsid w:val="007D4235"/>
    <w:rsid w:val="00C230EF"/>
    <w:rsid w:val="00CC12FE"/>
    <w:rsid w:val="00D26885"/>
    <w:rsid w:val="00D54CB4"/>
    <w:rsid w:val="00D75252"/>
    <w:rsid w:val="00E40C59"/>
    <w:rsid w:val="00F2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BC0C3"/>
  <w15:chartTrackingRefBased/>
  <w15:docId w15:val="{C98FD6CF-1AE6-4C13-87D3-FC1D64215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4D4"/>
    <w:pPr>
      <w:ind w:left="720"/>
      <w:contextualSpacing/>
    </w:pPr>
  </w:style>
  <w:style w:type="paragraph" w:styleId="NoSpacing">
    <w:name w:val="No Spacing"/>
    <w:uiPriority w:val="1"/>
    <w:qFormat/>
    <w:rsid w:val="004122E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5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2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Phillips</dc:creator>
  <cp:keywords/>
  <dc:description/>
  <cp:lastModifiedBy>Susan Phillips</cp:lastModifiedBy>
  <cp:revision>2</cp:revision>
  <cp:lastPrinted>2019-02-25T22:40:00Z</cp:lastPrinted>
  <dcterms:created xsi:type="dcterms:W3CDTF">2019-02-25T22:50:00Z</dcterms:created>
  <dcterms:modified xsi:type="dcterms:W3CDTF">2019-02-25T22:50:00Z</dcterms:modified>
</cp:coreProperties>
</file>